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BF" w:rsidRDefault="008025BF" w:rsidP="00802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проведения публичных слушаний</w:t>
      </w:r>
    </w:p>
    <w:p w:rsidR="008025BF" w:rsidRDefault="008025BF" w:rsidP="00802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решения Кардымовского районного Совета депутатов</w:t>
      </w:r>
    </w:p>
    <w:p w:rsidR="008025BF" w:rsidRDefault="008025BF" w:rsidP="008025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 бюджете муниципального образования «Кардымовский район» Смоленской области на 2017 год и на плановый период 2018 и 2019 годов»</w:t>
      </w:r>
    </w:p>
    <w:p w:rsidR="008025BF" w:rsidRDefault="008025BF" w:rsidP="008025BF">
      <w:pPr>
        <w:rPr>
          <w:b/>
          <w:sz w:val="28"/>
          <w:szCs w:val="28"/>
        </w:rPr>
      </w:pPr>
    </w:p>
    <w:p w:rsidR="008025BF" w:rsidRDefault="008025BF" w:rsidP="008025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п. Кардымово                                                                     26 декабря  2016 года</w:t>
      </w:r>
    </w:p>
    <w:p w:rsidR="008025BF" w:rsidRDefault="008025BF" w:rsidP="008025BF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Центр культуры                                                                                14.30 час.</w:t>
      </w:r>
    </w:p>
    <w:p w:rsidR="008025BF" w:rsidRDefault="008025BF" w:rsidP="008025BF">
      <w:pPr>
        <w:rPr>
          <w:b/>
          <w:sz w:val="28"/>
          <w:szCs w:val="28"/>
        </w:rPr>
      </w:pPr>
    </w:p>
    <w:p w:rsidR="008025BF" w:rsidRDefault="008025BF" w:rsidP="008025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</w:p>
    <w:p w:rsidR="008025BF" w:rsidRDefault="008025BF" w:rsidP="008025BF">
      <w:pPr>
        <w:rPr>
          <w:sz w:val="28"/>
          <w:szCs w:val="28"/>
        </w:rPr>
      </w:pPr>
      <w:r>
        <w:rPr>
          <w:sz w:val="28"/>
          <w:szCs w:val="28"/>
        </w:rPr>
        <w:t>Кардымовский районный Совет депутатов</w:t>
      </w:r>
    </w:p>
    <w:p w:rsidR="008025BF" w:rsidRDefault="008025BF" w:rsidP="008025BF">
      <w:pPr>
        <w:rPr>
          <w:sz w:val="28"/>
          <w:szCs w:val="28"/>
        </w:rPr>
      </w:pPr>
    </w:p>
    <w:p w:rsidR="008025BF" w:rsidRDefault="008025BF" w:rsidP="008025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</w:t>
      </w:r>
    </w:p>
    <w:p w:rsidR="008025BF" w:rsidRDefault="008025BF" w:rsidP="008025B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«Кардымовский район» Смоленской области Е.В. Беляев</w:t>
      </w:r>
    </w:p>
    <w:p w:rsidR="008025BF" w:rsidRDefault="008025BF" w:rsidP="008025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Состав участников: </w:t>
      </w:r>
    </w:p>
    <w:p w:rsidR="008025BF" w:rsidRDefault="008025BF" w:rsidP="008025BF">
      <w:pPr>
        <w:rPr>
          <w:sz w:val="28"/>
          <w:szCs w:val="28"/>
        </w:rPr>
      </w:pPr>
      <w:r>
        <w:rPr>
          <w:sz w:val="28"/>
          <w:szCs w:val="28"/>
        </w:rPr>
        <w:t>-депутаты Кардымовского районного Совета депутатов;</w:t>
      </w:r>
    </w:p>
    <w:p w:rsidR="008025BF" w:rsidRDefault="008025BF" w:rsidP="008025BF">
      <w:pPr>
        <w:rPr>
          <w:sz w:val="28"/>
          <w:szCs w:val="28"/>
        </w:rPr>
      </w:pPr>
      <w:r>
        <w:rPr>
          <w:sz w:val="28"/>
          <w:szCs w:val="28"/>
        </w:rPr>
        <w:t>-руководители исполнительно-распорядительных органов местного самоуправления;</w:t>
      </w:r>
    </w:p>
    <w:p w:rsidR="008025BF" w:rsidRDefault="008025BF" w:rsidP="008025BF">
      <w:pPr>
        <w:rPr>
          <w:sz w:val="28"/>
          <w:szCs w:val="28"/>
        </w:rPr>
      </w:pPr>
      <w:r>
        <w:rPr>
          <w:sz w:val="28"/>
          <w:szCs w:val="28"/>
        </w:rPr>
        <w:t>- представители общественных организаций;</w:t>
      </w:r>
    </w:p>
    <w:p w:rsidR="008025BF" w:rsidRDefault="008025BF" w:rsidP="008025BF">
      <w:pPr>
        <w:rPr>
          <w:sz w:val="28"/>
          <w:szCs w:val="28"/>
        </w:rPr>
      </w:pPr>
      <w:r>
        <w:rPr>
          <w:sz w:val="28"/>
          <w:szCs w:val="28"/>
        </w:rPr>
        <w:t>-представители населения Карымовского района</w:t>
      </w:r>
    </w:p>
    <w:p w:rsidR="008025BF" w:rsidRDefault="008025BF" w:rsidP="008025BF">
      <w:pPr>
        <w:ind w:firstLine="720"/>
        <w:rPr>
          <w:sz w:val="28"/>
          <w:szCs w:val="28"/>
        </w:rPr>
      </w:pPr>
    </w:p>
    <w:p w:rsidR="008025BF" w:rsidRDefault="008025BF" w:rsidP="008025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Приглашены</w:t>
      </w:r>
    </w:p>
    <w:p w:rsidR="008025BF" w:rsidRDefault="008025BF" w:rsidP="008025BF">
      <w:pPr>
        <w:ind w:firstLine="600"/>
        <w:rPr>
          <w:sz w:val="28"/>
          <w:szCs w:val="28"/>
        </w:rPr>
      </w:pPr>
      <w:r>
        <w:rPr>
          <w:sz w:val="28"/>
          <w:szCs w:val="28"/>
        </w:rPr>
        <w:t>представители средств массовой информации</w:t>
      </w:r>
    </w:p>
    <w:p w:rsidR="008025BF" w:rsidRDefault="008025BF" w:rsidP="008025BF">
      <w:pPr>
        <w:ind w:firstLine="600"/>
        <w:rPr>
          <w:sz w:val="28"/>
          <w:szCs w:val="28"/>
        </w:rPr>
      </w:pPr>
    </w:p>
    <w:p w:rsidR="008025BF" w:rsidRDefault="008025BF" w:rsidP="008025BF">
      <w:pPr>
        <w:rPr>
          <w:sz w:val="28"/>
          <w:szCs w:val="28"/>
        </w:rPr>
      </w:pPr>
      <w:r>
        <w:rPr>
          <w:b/>
          <w:sz w:val="28"/>
          <w:szCs w:val="28"/>
        </w:rPr>
        <w:t>Цель слушаний</w:t>
      </w:r>
    </w:p>
    <w:p w:rsidR="008025BF" w:rsidRDefault="008025BF" w:rsidP="008025B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Обсуждение проекта решения Кардымовского районного Совета депутатов</w:t>
      </w:r>
    </w:p>
    <w:p w:rsidR="008025BF" w:rsidRDefault="008025BF" w:rsidP="008025BF">
      <w:pPr>
        <w:rPr>
          <w:sz w:val="28"/>
          <w:szCs w:val="28"/>
        </w:rPr>
      </w:pPr>
      <w:r>
        <w:rPr>
          <w:b/>
          <w:sz w:val="28"/>
          <w:szCs w:val="28"/>
        </w:rPr>
        <w:t>«О бюджете муниципального образования «Кардымовский район» Смоленской области на 2017 год и на плановый период 2018 и 2019 годов»</w:t>
      </w:r>
    </w:p>
    <w:p w:rsidR="008025BF" w:rsidRDefault="008025BF" w:rsidP="008025BF">
      <w:pPr>
        <w:ind w:firstLine="720"/>
        <w:rPr>
          <w:sz w:val="28"/>
          <w:szCs w:val="28"/>
        </w:rPr>
      </w:pPr>
    </w:p>
    <w:p w:rsidR="008025BF" w:rsidRDefault="008025BF" w:rsidP="008025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Повестка дня </w:t>
      </w:r>
    </w:p>
    <w:p w:rsidR="008025BF" w:rsidRPr="008025BF" w:rsidRDefault="008025BF" w:rsidP="008025BF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025BF">
        <w:rPr>
          <w:sz w:val="28"/>
          <w:szCs w:val="28"/>
        </w:rPr>
        <w:t xml:space="preserve">О проекте решения Кардымовского районного Совета депутатов </w:t>
      </w:r>
      <w:r w:rsidRPr="008025BF">
        <w:rPr>
          <w:b/>
          <w:sz w:val="28"/>
          <w:szCs w:val="28"/>
        </w:rPr>
        <w:t>«О</w:t>
      </w:r>
    </w:p>
    <w:p w:rsidR="008025BF" w:rsidRPr="008025BF" w:rsidRDefault="008025BF" w:rsidP="008025BF">
      <w:pPr>
        <w:ind w:left="360"/>
        <w:rPr>
          <w:sz w:val="28"/>
          <w:szCs w:val="28"/>
        </w:rPr>
      </w:pPr>
      <w:r w:rsidRPr="008025BF">
        <w:rPr>
          <w:b/>
          <w:sz w:val="28"/>
          <w:szCs w:val="28"/>
        </w:rPr>
        <w:t>бюджете муниципального образования «Кардымовский район» Смоленской области на 2017 год и на плановый период 2018 и 2019 годов»</w:t>
      </w:r>
    </w:p>
    <w:p w:rsidR="008025BF" w:rsidRDefault="008025BF" w:rsidP="008025BF">
      <w:pPr>
        <w:ind w:firstLine="72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29"/>
        <w:gridCol w:w="2427"/>
        <w:gridCol w:w="4715"/>
      </w:tblGrid>
      <w:tr w:rsidR="008025BF" w:rsidTr="0018258D">
        <w:tc>
          <w:tcPr>
            <w:tcW w:w="2508" w:type="dxa"/>
            <w:hideMark/>
          </w:tcPr>
          <w:p w:rsidR="008025BF" w:rsidRDefault="008025BF" w:rsidP="0018258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Докладчик:</w:t>
            </w:r>
          </w:p>
        </w:tc>
        <w:tc>
          <w:tcPr>
            <w:tcW w:w="2520" w:type="dxa"/>
          </w:tcPr>
          <w:p w:rsidR="008025BF" w:rsidRDefault="008025BF" w:rsidP="0018258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Толмачева Татьяна Петровна</w:t>
            </w:r>
          </w:p>
          <w:p w:rsidR="008025BF" w:rsidRDefault="008025BF" w:rsidP="0018258D">
            <w:pPr>
              <w:rPr>
                <w:b/>
                <w:sz w:val="28"/>
                <w:szCs w:val="28"/>
                <w:lang w:eastAsia="en-US"/>
              </w:rPr>
            </w:pPr>
          </w:p>
          <w:p w:rsidR="008025BF" w:rsidRDefault="008025BF" w:rsidP="0018258D">
            <w:pPr>
              <w:rPr>
                <w:b/>
                <w:sz w:val="28"/>
                <w:szCs w:val="28"/>
                <w:lang w:eastAsia="en-US"/>
              </w:rPr>
            </w:pPr>
          </w:p>
          <w:p w:rsidR="008025BF" w:rsidRDefault="008025BF" w:rsidP="0018258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93" w:type="dxa"/>
          </w:tcPr>
          <w:p w:rsidR="008025BF" w:rsidRDefault="008025BF" w:rsidP="0018258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Начальник финансового управления Администрации муниципального образования «Кардымовский район» Смоленской области</w:t>
            </w:r>
          </w:p>
          <w:p w:rsidR="008025BF" w:rsidRDefault="008025BF" w:rsidP="0018258D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025BF" w:rsidTr="0018258D">
        <w:tc>
          <w:tcPr>
            <w:tcW w:w="2508" w:type="dxa"/>
            <w:hideMark/>
          </w:tcPr>
          <w:p w:rsidR="008025BF" w:rsidRDefault="008025BF" w:rsidP="0018258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Выступающие:</w:t>
            </w:r>
          </w:p>
          <w:p w:rsidR="008025BF" w:rsidRDefault="008025BF" w:rsidP="0018258D">
            <w:pPr>
              <w:rPr>
                <w:b/>
                <w:sz w:val="28"/>
                <w:szCs w:val="28"/>
                <w:lang w:eastAsia="en-US"/>
              </w:rPr>
            </w:pPr>
          </w:p>
          <w:p w:rsidR="008025BF" w:rsidRDefault="008025BF" w:rsidP="0018258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hideMark/>
          </w:tcPr>
          <w:p w:rsidR="008025BF" w:rsidRDefault="008025BF" w:rsidP="0018258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Черноусова Ольга </w:t>
            </w:r>
            <w:r>
              <w:rPr>
                <w:b/>
                <w:sz w:val="28"/>
                <w:szCs w:val="28"/>
                <w:lang w:eastAsia="en-US"/>
              </w:rPr>
              <w:lastRenderedPageBreak/>
              <w:t>Владимировна</w:t>
            </w:r>
          </w:p>
        </w:tc>
        <w:tc>
          <w:tcPr>
            <w:tcW w:w="5393" w:type="dxa"/>
            <w:hideMark/>
          </w:tcPr>
          <w:p w:rsidR="008025BF" w:rsidRDefault="008025BF" w:rsidP="0018258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Председатель Контрольно-ревизионной комиссии </w:t>
            </w:r>
            <w:r>
              <w:rPr>
                <w:b/>
                <w:sz w:val="28"/>
                <w:szCs w:val="28"/>
                <w:lang w:eastAsia="en-US"/>
              </w:rPr>
              <w:lastRenderedPageBreak/>
              <w:t>муниципального образования «Кардымовский район» Смоленской области</w:t>
            </w:r>
          </w:p>
        </w:tc>
      </w:tr>
    </w:tbl>
    <w:p w:rsidR="008025BF" w:rsidRDefault="008025BF" w:rsidP="008025BF">
      <w:pPr>
        <w:rPr>
          <w:sz w:val="28"/>
          <w:szCs w:val="28"/>
        </w:rPr>
      </w:pPr>
    </w:p>
    <w:p w:rsidR="008025BF" w:rsidRDefault="008025BF" w:rsidP="008025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2. О принятии рекомендаций публичных слушаний по проекту решения Кардымовского районного Совета депутатов </w:t>
      </w:r>
      <w:r>
        <w:rPr>
          <w:b/>
          <w:sz w:val="28"/>
          <w:szCs w:val="28"/>
        </w:rPr>
        <w:t>«О бюджете муниципального образования «Кардымовский район» Смоленской области на 2017 год и</w:t>
      </w:r>
    </w:p>
    <w:p w:rsidR="008025BF" w:rsidRDefault="008025BF" w:rsidP="008025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плановый период 2018 и 2019 годов»</w:t>
      </w:r>
    </w:p>
    <w:p w:rsidR="008025BF" w:rsidRDefault="008025BF" w:rsidP="008025BF">
      <w:pPr>
        <w:ind w:firstLine="720"/>
        <w:rPr>
          <w:sz w:val="28"/>
          <w:szCs w:val="28"/>
        </w:rPr>
      </w:pPr>
    </w:p>
    <w:p w:rsidR="008025BF" w:rsidRDefault="008025BF" w:rsidP="008025BF">
      <w:pPr>
        <w:rPr>
          <w:sz w:val="28"/>
          <w:szCs w:val="28"/>
        </w:rPr>
      </w:pPr>
    </w:p>
    <w:p w:rsidR="008025BF" w:rsidRDefault="008025BF" w:rsidP="008025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1.Т.П. Толмачева   ознакомила участников публичных слушаний с проектом решения Кардымовского районного Совета депутатов </w:t>
      </w:r>
      <w:r>
        <w:rPr>
          <w:b/>
          <w:sz w:val="28"/>
          <w:szCs w:val="28"/>
        </w:rPr>
        <w:t>«О бюджете муниципального образования «Кардымовский район» Смоленской области на 2017 год и на плановый период 2018 и 2019 годов»</w:t>
      </w:r>
    </w:p>
    <w:p w:rsidR="008025BF" w:rsidRDefault="008025BF" w:rsidP="008025BF">
      <w:pPr>
        <w:pStyle w:val="ConsNormal0"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25BF" w:rsidRDefault="008025BF" w:rsidP="008025BF">
      <w:pPr>
        <w:rPr>
          <w:sz w:val="28"/>
          <w:szCs w:val="28"/>
        </w:rPr>
      </w:pPr>
    </w:p>
    <w:p w:rsidR="008025BF" w:rsidRDefault="008025BF" w:rsidP="008025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Рекомендации публичных слушаний по проекту Кардымовского районного Совета депутатов </w:t>
      </w:r>
      <w:r>
        <w:rPr>
          <w:b/>
          <w:sz w:val="28"/>
          <w:szCs w:val="28"/>
        </w:rPr>
        <w:t>«О бюджете муниципального образования «Кардымовский район» Смоленской области на 2017 год и на плановый период 2018 и 2019 годов»</w:t>
      </w:r>
    </w:p>
    <w:p w:rsidR="008025BF" w:rsidRDefault="008025BF" w:rsidP="008025BF">
      <w:pPr>
        <w:ind w:firstLine="720"/>
        <w:jc w:val="both"/>
      </w:pPr>
    </w:p>
    <w:p w:rsidR="008025BF" w:rsidRDefault="008025BF" w:rsidP="008025BF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Обсудив проект решения «О бюджете муниципального образования «Кардымовский район» Смоленской области на 2017 год и на плановый период 2018 и 2019 годов» (далее – бюджет муниципального образования) участники публичных слушаний отмечают следующее.</w:t>
      </w:r>
    </w:p>
    <w:p w:rsidR="008025BF" w:rsidRDefault="008025BF" w:rsidP="008025BF">
      <w:pPr>
        <w:ind w:firstLine="708"/>
        <w:jc w:val="both"/>
        <w:rPr>
          <w:sz w:val="28"/>
          <w:szCs w:val="28"/>
        </w:rPr>
      </w:pPr>
    </w:p>
    <w:p w:rsidR="008025BF" w:rsidRDefault="008025BF" w:rsidP="008025BF">
      <w:pPr>
        <w:tabs>
          <w:tab w:val="left" w:pos="0"/>
        </w:tabs>
        <w:jc w:val="both"/>
        <w:rPr>
          <w:sz w:val="28"/>
          <w:szCs w:val="28"/>
        </w:rPr>
      </w:pPr>
      <w:r>
        <w:rPr>
          <w:rStyle w:val="a6"/>
          <w:i/>
          <w:iCs/>
          <w:sz w:val="28"/>
          <w:szCs w:val="28"/>
        </w:rPr>
        <w:tab/>
      </w:r>
      <w:r w:rsidRPr="001F7C2E">
        <w:rPr>
          <w:rStyle w:val="a6"/>
          <w:i/>
          <w:iCs/>
          <w:sz w:val="28"/>
          <w:szCs w:val="28"/>
        </w:rPr>
        <w:t xml:space="preserve">Проект </w:t>
      </w:r>
      <w:r>
        <w:rPr>
          <w:rStyle w:val="a6"/>
          <w:i/>
          <w:iCs/>
          <w:sz w:val="28"/>
          <w:szCs w:val="28"/>
        </w:rPr>
        <w:t xml:space="preserve">решения «О </w:t>
      </w:r>
      <w:r w:rsidRPr="001F7C2E">
        <w:rPr>
          <w:rStyle w:val="a6"/>
          <w:i/>
          <w:iCs/>
          <w:sz w:val="28"/>
          <w:szCs w:val="28"/>
        </w:rPr>
        <w:t xml:space="preserve">бюджете </w:t>
      </w:r>
      <w:r>
        <w:rPr>
          <w:rStyle w:val="a6"/>
          <w:i/>
          <w:iCs/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1F7C2E">
        <w:rPr>
          <w:rStyle w:val="a6"/>
          <w:i/>
          <w:iCs/>
          <w:sz w:val="28"/>
          <w:szCs w:val="28"/>
        </w:rPr>
        <w:t xml:space="preserve">на 2017 год и на плановый период 2018 и 2019 годов» </w:t>
      </w:r>
      <w:r w:rsidRPr="001F7C2E">
        <w:rPr>
          <w:sz w:val="28"/>
          <w:szCs w:val="28"/>
        </w:rPr>
        <w:t>был подготовлен в соответствии с требованиями, установленными Бюджетным</w:t>
      </w:r>
      <w:r>
        <w:rPr>
          <w:sz w:val="28"/>
          <w:szCs w:val="28"/>
        </w:rPr>
        <w:t xml:space="preserve"> кодексом Российской Федерации. Настоящим проектом </w:t>
      </w:r>
      <w:r w:rsidRPr="001F7C2E">
        <w:rPr>
          <w:sz w:val="28"/>
          <w:szCs w:val="28"/>
        </w:rPr>
        <w:t>предлагается утвердить следующие осн</w:t>
      </w:r>
      <w:r>
        <w:rPr>
          <w:sz w:val="28"/>
          <w:szCs w:val="28"/>
        </w:rPr>
        <w:t xml:space="preserve">овные характеристики </w:t>
      </w:r>
      <w:r w:rsidRPr="001F7C2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</w:t>
      </w:r>
      <w:r w:rsidRPr="001F7C2E">
        <w:rPr>
          <w:sz w:val="28"/>
          <w:szCs w:val="28"/>
        </w:rPr>
        <w:t xml:space="preserve"> на 2017 год и на плановый период 2018 и 2019 годов: </w:t>
      </w:r>
      <w:r w:rsidRPr="001F7C2E">
        <w:rPr>
          <w:sz w:val="28"/>
          <w:szCs w:val="28"/>
        </w:rPr>
        <w:br/>
      </w:r>
      <w:r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ab/>
        <w:t xml:space="preserve">- доходы </w:t>
      </w:r>
      <w:r w:rsidRPr="001F7C2E">
        <w:rPr>
          <w:rStyle w:val="a5"/>
          <w:sz w:val="28"/>
          <w:szCs w:val="28"/>
        </w:rPr>
        <w:t>бюджет</w:t>
      </w:r>
      <w:r>
        <w:rPr>
          <w:rStyle w:val="a5"/>
          <w:sz w:val="28"/>
          <w:szCs w:val="28"/>
        </w:rPr>
        <w:t>а муниципального образования</w:t>
      </w:r>
      <w:r w:rsidRPr="001F7C2E">
        <w:rPr>
          <w:sz w:val="28"/>
          <w:szCs w:val="28"/>
        </w:rPr>
        <w:t xml:space="preserve"> на 2017 год в сумме </w:t>
      </w:r>
      <w:r>
        <w:rPr>
          <w:rStyle w:val="a6"/>
          <w:sz w:val="28"/>
          <w:szCs w:val="28"/>
        </w:rPr>
        <w:t>223 708,0</w:t>
      </w:r>
      <w:r w:rsidRPr="001F7C2E">
        <w:rPr>
          <w:sz w:val="28"/>
          <w:szCs w:val="28"/>
        </w:rPr>
        <w:t xml:space="preserve"> тыс. рублей, на 2018 год в сумме </w:t>
      </w:r>
      <w:r w:rsidRPr="00E849FB">
        <w:rPr>
          <w:b/>
          <w:sz w:val="28"/>
          <w:szCs w:val="28"/>
        </w:rPr>
        <w:t>214 912,9</w:t>
      </w:r>
      <w:r>
        <w:rPr>
          <w:sz w:val="28"/>
          <w:szCs w:val="28"/>
        </w:rPr>
        <w:t xml:space="preserve"> тыс. рублей, на 2019 год в сумме </w:t>
      </w:r>
      <w:r w:rsidRPr="00DC0BA6">
        <w:rPr>
          <w:b/>
          <w:sz w:val="28"/>
          <w:szCs w:val="28"/>
        </w:rPr>
        <w:t>217 323,9</w:t>
      </w:r>
      <w:r>
        <w:rPr>
          <w:sz w:val="28"/>
          <w:szCs w:val="28"/>
        </w:rPr>
        <w:t xml:space="preserve"> тыс. рублей;</w:t>
      </w:r>
    </w:p>
    <w:p w:rsidR="008025BF" w:rsidRDefault="008025BF" w:rsidP="008025BF">
      <w:pPr>
        <w:tabs>
          <w:tab w:val="left" w:pos="0"/>
        </w:tabs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ab/>
        <w:t xml:space="preserve">- расходы </w:t>
      </w:r>
      <w:r w:rsidRPr="001F7C2E">
        <w:rPr>
          <w:rStyle w:val="a5"/>
          <w:sz w:val="28"/>
          <w:szCs w:val="28"/>
        </w:rPr>
        <w:t>бюджета</w:t>
      </w:r>
      <w:r>
        <w:rPr>
          <w:rStyle w:val="a5"/>
          <w:sz w:val="28"/>
          <w:szCs w:val="28"/>
        </w:rPr>
        <w:t xml:space="preserve"> муниципального образования</w:t>
      </w:r>
      <w:r w:rsidRPr="001F7C2E">
        <w:rPr>
          <w:sz w:val="28"/>
          <w:szCs w:val="28"/>
        </w:rPr>
        <w:t xml:space="preserve"> на 2017 год в сумме </w:t>
      </w:r>
      <w:r>
        <w:rPr>
          <w:rStyle w:val="a6"/>
          <w:sz w:val="28"/>
          <w:szCs w:val="28"/>
        </w:rPr>
        <w:t>225 500,0</w:t>
      </w:r>
      <w:r w:rsidRPr="001F7C2E">
        <w:rPr>
          <w:rStyle w:val="a6"/>
          <w:sz w:val="28"/>
          <w:szCs w:val="28"/>
        </w:rPr>
        <w:t xml:space="preserve"> </w:t>
      </w:r>
      <w:r w:rsidRPr="001F7C2E">
        <w:rPr>
          <w:sz w:val="28"/>
          <w:szCs w:val="28"/>
        </w:rPr>
        <w:t>тыс. рублей, на 2018 год в сумме</w:t>
      </w:r>
      <w:r>
        <w:rPr>
          <w:sz w:val="28"/>
          <w:szCs w:val="28"/>
        </w:rPr>
        <w:t xml:space="preserve"> </w:t>
      </w:r>
      <w:r w:rsidRPr="00956825">
        <w:rPr>
          <w:b/>
          <w:sz w:val="28"/>
          <w:szCs w:val="28"/>
        </w:rPr>
        <w:t>214 912,9</w:t>
      </w:r>
      <w:r w:rsidRPr="001F7C2E">
        <w:rPr>
          <w:sz w:val="28"/>
          <w:szCs w:val="28"/>
        </w:rPr>
        <w:t xml:space="preserve"> тыс. рублей, на 2019 год в</w:t>
      </w:r>
      <w:r>
        <w:rPr>
          <w:sz w:val="28"/>
          <w:szCs w:val="28"/>
        </w:rPr>
        <w:t xml:space="preserve"> </w:t>
      </w:r>
      <w:r w:rsidRPr="001F7C2E">
        <w:rPr>
          <w:sz w:val="28"/>
          <w:szCs w:val="28"/>
        </w:rPr>
        <w:t xml:space="preserve">сумме </w:t>
      </w:r>
      <w:r>
        <w:rPr>
          <w:rStyle w:val="a6"/>
          <w:sz w:val="28"/>
          <w:szCs w:val="28"/>
        </w:rPr>
        <w:t>217 323,9</w:t>
      </w:r>
      <w:r w:rsidRPr="001F7C2E">
        <w:rPr>
          <w:sz w:val="28"/>
          <w:szCs w:val="28"/>
        </w:rPr>
        <w:t xml:space="preserve"> тыс. рублей; </w:t>
      </w:r>
    </w:p>
    <w:p w:rsidR="008025BF" w:rsidRDefault="008025BF" w:rsidP="008025BF">
      <w:pPr>
        <w:tabs>
          <w:tab w:val="left" w:pos="0"/>
        </w:tabs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ab/>
        <w:t xml:space="preserve">- дефицит </w:t>
      </w:r>
      <w:r w:rsidRPr="001F7C2E">
        <w:rPr>
          <w:rStyle w:val="a5"/>
          <w:sz w:val="28"/>
          <w:szCs w:val="28"/>
        </w:rPr>
        <w:t xml:space="preserve">бюджета </w:t>
      </w:r>
      <w:r>
        <w:rPr>
          <w:rStyle w:val="a5"/>
          <w:sz w:val="28"/>
          <w:szCs w:val="28"/>
        </w:rPr>
        <w:t xml:space="preserve">муниципального образования </w:t>
      </w:r>
      <w:r w:rsidRPr="001F7C2E">
        <w:rPr>
          <w:sz w:val="28"/>
          <w:szCs w:val="28"/>
        </w:rPr>
        <w:t xml:space="preserve">на 2017 год в сумме </w:t>
      </w:r>
      <w:r>
        <w:rPr>
          <w:rStyle w:val="a6"/>
          <w:sz w:val="28"/>
          <w:szCs w:val="28"/>
        </w:rPr>
        <w:t>1 792,0</w:t>
      </w:r>
      <w:r w:rsidRPr="001F7C2E">
        <w:rPr>
          <w:rStyle w:val="a6"/>
          <w:sz w:val="28"/>
          <w:szCs w:val="28"/>
        </w:rPr>
        <w:t xml:space="preserve"> </w:t>
      </w:r>
      <w:r w:rsidRPr="001F7C2E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на период 2018 и 2019 годов бюджет муниципального образования утвержден бездефицитным.</w:t>
      </w:r>
    </w:p>
    <w:p w:rsidR="008025BF" w:rsidRDefault="008025BF" w:rsidP="008025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7C2E">
        <w:rPr>
          <w:sz w:val="28"/>
          <w:szCs w:val="28"/>
        </w:rPr>
        <w:t>Поступление</w:t>
      </w:r>
      <w:r w:rsidRPr="001F7C2E">
        <w:rPr>
          <w:rStyle w:val="a6"/>
          <w:sz w:val="28"/>
          <w:szCs w:val="28"/>
        </w:rPr>
        <w:t xml:space="preserve"> </w:t>
      </w:r>
      <w:r w:rsidRPr="001F7C2E">
        <w:rPr>
          <w:rStyle w:val="a5"/>
          <w:sz w:val="28"/>
          <w:szCs w:val="28"/>
        </w:rPr>
        <w:t>налоговых и неналоговых доходов</w:t>
      </w:r>
      <w:r w:rsidRPr="001F7C2E">
        <w:rPr>
          <w:rStyle w:val="a6"/>
          <w:sz w:val="28"/>
          <w:szCs w:val="28"/>
        </w:rPr>
        <w:t xml:space="preserve"> </w:t>
      </w:r>
      <w:r w:rsidRPr="001F7C2E">
        <w:rPr>
          <w:sz w:val="28"/>
          <w:szCs w:val="28"/>
        </w:rPr>
        <w:t>в</w:t>
      </w:r>
      <w:r>
        <w:rPr>
          <w:rStyle w:val="a6"/>
          <w:sz w:val="28"/>
          <w:szCs w:val="28"/>
        </w:rPr>
        <w:t xml:space="preserve"> </w:t>
      </w:r>
      <w:r w:rsidRPr="001F7C2E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муниципального </w:t>
      </w:r>
      <w:r w:rsidRPr="007125F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7125F3">
        <w:rPr>
          <w:rStyle w:val="a6"/>
          <w:sz w:val="28"/>
          <w:szCs w:val="28"/>
        </w:rPr>
        <w:t>на 2017 год</w:t>
      </w:r>
      <w:r w:rsidRPr="001F7C2E">
        <w:rPr>
          <w:sz w:val="28"/>
          <w:szCs w:val="28"/>
        </w:rPr>
        <w:t xml:space="preserve"> прогнозируется в сумме </w:t>
      </w:r>
      <w:r>
        <w:rPr>
          <w:rStyle w:val="a6"/>
          <w:sz w:val="28"/>
          <w:szCs w:val="28"/>
        </w:rPr>
        <w:t>35 855,7</w:t>
      </w:r>
      <w:r w:rsidRPr="001F7C2E">
        <w:rPr>
          <w:rStyle w:val="a6"/>
          <w:sz w:val="28"/>
          <w:szCs w:val="28"/>
        </w:rPr>
        <w:t> </w:t>
      </w:r>
      <w:r w:rsidRPr="001F7C2E">
        <w:rPr>
          <w:sz w:val="28"/>
          <w:szCs w:val="28"/>
        </w:rPr>
        <w:t xml:space="preserve">тыс. рублей, </w:t>
      </w:r>
      <w:r>
        <w:rPr>
          <w:sz w:val="28"/>
          <w:szCs w:val="28"/>
        </w:rPr>
        <w:t xml:space="preserve">что на </w:t>
      </w:r>
      <w:r w:rsidRPr="007125F3">
        <w:rPr>
          <w:sz w:val="28"/>
          <w:szCs w:val="28"/>
        </w:rPr>
        <w:t xml:space="preserve">3 880,9 </w:t>
      </w:r>
      <w:r>
        <w:rPr>
          <w:sz w:val="28"/>
          <w:szCs w:val="28"/>
        </w:rPr>
        <w:t xml:space="preserve">тыс. рублей или </w:t>
      </w:r>
      <w:r w:rsidRPr="007125F3">
        <w:rPr>
          <w:sz w:val="28"/>
          <w:szCs w:val="28"/>
        </w:rPr>
        <w:t xml:space="preserve">12,1 процента больше </w:t>
      </w:r>
      <w:r w:rsidRPr="007125F3">
        <w:rPr>
          <w:sz w:val="28"/>
          <w:szCs w:val="28"/>
        </w:rPr>
        <w:lastRenderedPageBreak/>
        <w:t>ожидаемой оценки 2016 года (31 974,8 тыс. рублей)</w:t>
      </w:r>
      <w:r w:rsidRPr="001F7C2E">
        <w:rPr>
          <w:sz w:val="28"/>
          <w:szCs w:val="28"/>
        </w:rPr>
        <w:t xml:space="preserve">. В составе доходов областного бюджета налоговые доходы прогнозируются в сумме </w:t>
      </w:r>
      <w:r w:rsidRPr="001F7C2E">
        <w:rPr>
          <w:rStyle w:val="a6"/>
          <w:sz w:val="28"/>
          <w:szCs w:val="28"/>
        </w:rPr>
        <w:t>3</w:t>
      </w:r>
      <w:r>
        <w:rPr>
          <w:rStyle w:val="a6"/>
          <w:sz w:val="28"/>
          <w:szCs w:val="28"/>
        </w:rPr>
        <w:t>2 264,5</w:t>
      </w:r>
      <w:r w:rsidRPr="001F7C2E">
        <w:rPr>
          <w:sz w:val="28"/>
          <w:szCs w:val="28"/>
        </w:rPr>
        <w:t xml:space="preserve"> тыс. рублей, неналоговые доходы </w:t>
      </w:r>
      <w:r>
        <w:rPr>
          <w:sz w:val="28"/>
          <w:szCs w:val="28"/>
        </w:rPr>
        <w:t xml:space="preserve">прогнозируются в сумме </w:t>
      </w:r>
      <w:r w:rsidRPr="00494CC2">
        <w:rPr>
          <w:b/>
          <w:sz w:val="28"/>
          <w:szCs w:val="28"/>
        </w:rPr>
        <w:t xml:space="preserve">3 591,2 </w:t>
      </w:r>
      <w:r>
        <w:rPr>
          <w:sz w:val="28"/>
          <w:szCs w:val="28"/>
        </w:rPr>
        <w:t>тыс. рублей.</w:t>
      </w:r>
    </w:p>
    <w:p w:rsidR="008025BF" w:rsidRPr="0015391A" w:rsidRDefault="008025BF" w:rsidP="008025BF">
      <w:pPr>
        <w:ind w:firstLine="709"/>
        <w:jc w:val="both"/>
        <w:rPr>
          <w:sz w:val="28"/>
          <w:szCs w:val="28"/>
        </w:rPr>
      </w:pPr>
      <w:r w:rsidRPr="0015391A">
        <w:rPr>
          <w:sz w:val="28"/>
          <w:szCs w:val="28"/>
        </w:rPr>
        <w:t>Поступление доходов в бюд</w:t>
      </w:r>
      <w:r>
        <w:rPr>
          <w:sz w:val="28"/>
          <w:szCs w:val="28"/>
        </w:rPr>
        <w:t xml:space="preserve">жет муниципального образования </w:t>
      </w:r>
      <w:r w:rsidRPr="0015391A">
        <w:rPr>
          <w:sz w:val="28"/>
          <w:szCs w:val="28"/>
        </w:rPr>
        <w:t xml:space="preserve">в 2018 году прогнозируется в сумме </w:t>
      </w:r>
      <w:r w:rsidRPr="0015391A">
        <w:rPr>
          <w:b/>
          <w:sz w:val="28"/>
          <w:szCs w:val="28"/>
        </w:rPr>
        <w:t>214 912,9</w:t>
      </w:r>
      <w:r w:rsidRPr="0015391A">
        <w:rPr>
          <w:sz w:val="28"/>
          <w:szCs w:val="28"/>
        </w:rPr>
        <w:t xml:space="preserve"> тыс. рублей, что на 8 795,1 тыс. рублей или на 4,1 процента меньше суммы, планируемой на 2017 год (223 708,0 тыс. рублей). </w:t>
      </w:r>
    </w:p>
    <w:p w:rsidR="008025BF" w:rsidRPr="0015391A" w:rsidRDefault="008025BF" w:rsidP="008025BF">
      <w:pPr>
        <w:ind w:firstLine="709"/>
        <w:jc w:val="both"/>
        <w:rPr>
          <w:sz w:val="28"/>
          <w:szCs w:val="28"/>
        </w:rPr>
      </w:pPr>
      <w:r w:rsidRPr="0015391A">
        <w:rPr>
          <w:sz w:val="28"/>
          <w:szCs w:val="28"/>
        </w:rPr>
        <w:t xml:space="preserve">В составе доходов бюджета муниципального образования налоговые доходы прогнозируются в сумме </w:t>
      </w:r>
      <w:r w:rsidRPr="0015391A">
        <w:rPr>
          <w:b/>
          <w:sz w:val="28"/>
          <w:szCs w:val="28"/>
        </w:rPr>
        <w:t>35 229,1</w:t>
      </w:r>
      <w:r w:rsidRPr="0015391A">
        <w:rPr>
          <w:sz w:val="28"/>
          <w:szCs w:val="28"/>
        </w:rPr>
        <w:t xml:space="preserve"> тыс. рублей, неналоговые доходы в сумме </w:t>
      </w:r>
      <w:r w:rsidRPr="0015391A">
        <w:rPr>
          <w:b/>
          <w:sz w:val="28"/>
          <w:szCs w:val="28"/>
        </w:rPr>
        <w:t>3 713,1</w:t>
      </w:r>
      <w:r w:rsidRPr="0015391A">
        <w:rPr>
          <w:sz w:val="28"/>
          <w:szCs w:val="28"/>
        </w:rPr>
        <w:t xml:space="preserve"> тыс. рублей.</w:t>
      </w:r>
    </w:p>
    <w:p w:rsidR="008025BF" w:rsidRPr="0015391A" w:rsidRDefault="008025BF" w:rsidP="008025BF">
      <w:pPr>
        <w:ind w:firstLine="709"/>
        <w:jc w:val="both"/>
        <w:rPr>
          <w:b/>
          <w:bCs/>
          <w:sz w:val="28"/>
          <w:szCs w:val="28"/>
        </w:rPr>
      </w:pPr>
      <w:r w:rsidRPr="0015391A">
        <w:rPr>
          <w:sz w:val="28"/>
          <w:szCs w:val="28"/>
        </w:rPr>
        <w:t xml:space="preserve">Поступление доходов в бюджет муниципального образования </w:t>
      </w:r>
      <w:r>
        <w:rPr>
          <w:sz w:val="28"/>
          <w:szCs w:val="28"/>
        </w:rPr>
        <w:t xml:space="preserve">в </w:t>
      </w:r>
      <w:r w:rsidRPr="0015391A">
        <w:rPr>
          <w:sz w:val="28"/>
          <w:szCs w:val="28"/>
        </w:rPr>
        <w:t xml:space="preserve">2019 году прогнозируется в сумме </w:t>
      </w:r>
      <w:r w:rsidRPr="0015391A">
        <w:rPr>
          <w:b/>
          <w:bCs/>
          <w:sz w:val="28"/>
          <w:szCs w:val="28"/>
        </w:rPr>
        <w:t xml:space="preserve">217 323,9 </w:t>
      </w:r>
      <w:r w:rsidRPr="0015391A">
        <w:rPr>
          <w:sz w:val="28"/>
          <w:szCs w:val="28"/>
        </w:rPr>
        <w:t>тыс. рублей, что на 2 411,0 тыс. рублей или на 1,1 процента больше суммы, планируемой на 2018 год (</w:t>
      </w:r>
      <w:r w:rsidRPr="0015391A">
        <w:rPr>
          <w:b/>
          <w:sz w:val="28"/>
          <w:szCs w:val="28"/>
        </w:rPr>
        <w:t>214 912,9</w:t>
      </w:r>
      <w:r w:rsidRPr="0015391A">
        <w:rPr>
          <w:sz w:val="28"/>
          <w:szCs w:val="28"/>
        </w:rPr>
        <w:t xml:space="preserve">  тыс. рублей).</w:t>
      </w:r>
      <w:r w:rsidRPr="0015391A">
        <w:rPr>
          <w:b/>
          <w:bCs/>
          <w:sz w:val="28"/>
          <w:szCs w:val="28"/>
        </w:rPr>
        <w:t xml:space="preserve"> </w:t>
      </w:r>
    </w:p>
    <w:p w:rsidR="008025BF" w:rsidRDefault="008025BF" w:rsidP="008025BF">
      <w:pPr>
        <w:ind w:firstLine="709"/>
        <w:jc w:val="both"/>
        <w:rPr>
          <w:sz w:val="28"/>
          <w:szCs w:val="28"/>
        </w:rPr>
      </w:pPr>
      <w:r w:rsidRPr="0015391A">
        <w:rPr>
          <w:sz w:val="28"/>
          <w:szCs w:val="28"/>
        </w:rPr>
        <w:t xml:space="preserve">В составе доходов бюджета муниципального образования налоговые доходы прогнозируются в сумме </w:t>
      </w:r>
      <w:r w:rsidRPr="0015391A">
        <w:rPr>
          <w:b/>
          <w:sz w:val="28"/>
          <w:szCs w:val="28"/>
        </w:rPr>
        <w:t>36 275,2</w:t>
      </w:r>
      <w:r w:rsidRPr="0015391A">
        <w:rPr>
          <w:sz w:val="28"/>
          <w:szCs w:val="28"/>
        </w:rPr>
        <w:t xml:space="preserve"> тыс. рублей, неналоговые доходы в сумме </w:t>
      </w:r>
      <w:r w:rsidRPr="0015391A">
        <w:rPr>
          <w:b/>
          <w:sz w:val="28"/>
          <w:szCs w:val="28"/>
        </w:rPr>
        <w:t>3 826,5</w:t>
      </w:r>
      <w:r w:rsidRPr="0015391A">
        <w:rPr>
          <w:sz w:val="28"/>
          <w:szCs w:val="28"/>
        </w:rPr>
        <w:t xml:space="preserve"> тыс. рублей.</w:t>
      </w:r>
    </w:p>
    <w:p w:rsidR="008025BF" w:rsidRDefault="008025BF" w:rsidP="008025BF">
      <w:pPr>
        <w:ind w:firstLine="7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r w:rsidRPr="001F7C2E">
        <w:rPr>
          <w:rStyle w:val="a5"/>
          <w:sz w:val="28"/>
          <w:szCs w:val="28"/>
        </w:rPr>
        <w:t>Безвозмездные поступления</w:t>
      </w:r>
      <w:r w:rsidRPr="001F7C2E">
        <w:rPr>
          <w:sz w:val="28"/>
          <w:szCs w:val="28"/>
        </w:rPr>
        <w:t xml:space="preserve"> на 2017 год запланированы в сумме</w:t>
      </w:r>
      <w:r>
        <w:rPr>
          <w:rStyle w:val="a6"/>
          <w:sz w:val="28"/>
          <w:szCs w:val="28"/>
        </w:rPr>
        <w:t xml:space="preserve"> 187 852,3</w:t>
      </w:r>
      <w:r w:rsidRPr="001F7C2E">
        <w:rPr>
          <w:rStyle w:val="a6"/>
          <w:sz w:val="28"/>
          <w:szCs w:val="28"/>
        </w:rPr>
        <w:t xml:space="preserve"> </w:t>
      </w:r>
      <w:r w:rsidRPr="001F7C2E">
        <w:rPr>
          <w:sz w:val="28"/>
          <w:szCs w:val="28"/>
        </w:rPr>
        <w:t>тыс. рублей</w:t>
      </w:r>
      <w:r w:rsidRPr="001F7C2E">
        <w:rPr>
          <w:rStyle w:val="a6"/>
          <w:sz w:val="28"/>
          <w:szCs w:val="28"/>
        </w:rPr>
        <w:t xml:space="preserve">, </w:t>
      </w:r>
      <w:r w:rsidRPr="001F7C2E">
        <w:rPr>
          <w:sz w:val="28"/>
          <w:szCs w:val="28"/>
        </w:rPr>
        <w:t>на 2018 год запланированы в сумме</w:t>
      </w:r>
      <w:r>
        <w:rPr>
          <w:rStyle w:val="a6"/>
          <w:sz w:val="28"/>
          <w:szCs w:val="28"/>
        </w:rPr>
        <w:t xml:space="preserve"> 175 970,7</w:t>
      </w:r>
      <w:r w:rsidRPr="001F7C2E">
        <w:rPr>
          <w:rStyle w:val="a6"/>
          <w:sz w:val="28"/>
          <w:szCs w:val="28"/>
        </w:rPr>
        <w:t> </w:t>
      </w:r>
      <w:r w:rsidRPr="001F7C2E">
        <w:rPr>
          <w:sz w:val="28"/>
          <w:szCs w:val="28"/>
        </w:rPr>
        <w:t>тыс. рублей,</w:t>
      </w:r>
      <w:r w:rsidRPr="001F7C2E">
        <w:rPr>
          <w:rStyle w:val="a6"/>
          <w:sz w:val="28"/>
          <w:szCs w:val="28"/>
        </w:rPr>
        <w:t xml:space="preserve"> </w:t>
      </w:r>
      <w:r w:rsidRPr="001F7C2E">
        <w:rPr>
          <w:sz w:val="28"/>
          <w:szCs w:val="28"/>
        </w:rPr>
        <w:t>на 2019 год запланированы в сумме</w:t>
      </w:r>
      <w:r>
        <w:rPr>
          <w:rStyle w:val="a6"/>
          <w:sz w:val="28"/>
          <w:szCs w:val="28"/>
        </w:rPr>
        <w:t xml:space="preserve"> 177 222,2</w:t>
      </w:r>
      <w:r w:rsidRPr="001F7C2E">
        <w:rPr>
          <w:sz w:val="28"/>
          <w:szCs w:val="28"/>
        </w:rPr>
        <w:t xml:space="preserve"> тыс. рублей.</w:t>
      </w:r>
    </w:p>
    <w:p w:rsidR="008025BF" w:rsidRDefault="008025BF" w:rsidP="008025BF">
      <w:pPr>
        <w:ind w:firstLine="708"/>
        <w:jc w:val="both"/>
        <w:rPr>
          <w:sz w:val="28"/>
          <w:szCs w:val="28"/>
        </w:rPr>
      </w:pPr>
    </w:p>
    <w:p w:rsidR="008025BF" w:rsidRPr="00D31493" w:rsidRDefault="008025BF" w:rsidP="008025BF">
      <w:pPr>
        <w:ind w:firstLine="720"/>
        <w:jc w:val="both"/>
        <w:rPr>
          <w:b/>
          <w:sz w:val="28"/>
          <w:szCs w:val="28"/>
        </w:rPr>
      </w:pPr>
      <w:r w:rsidRPr="00D31493">
        <w:rPr>
          <w:b/>
          <w:sz w:val="28"/>
          <w:szCs w:val="28"/>
        </w:rPr>
        <w:t>Участники публичных слушаний рекомендуют Кардымовскому районному Совету депутатов:</w:t>
      </w:r>
    </w:p>
    <w:p w:rsidR="008025BF" w:rsidRDefault="008025BF" w:rsidP="008025BF">
      <w:pPr>
        <w:ind w:firstLine="720"/>
        <w:jc w:val="both"/>
        <w:rPr>
          <w:sz w:val="28"/>
          <w:szCs w:val="28"/>
        </w:rPr>
      </w:pPr>
    </w:p>
    <w:p w:rsidR="008025BF" w:rsidRDefault="008025BF" w:rsidP="008025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 Кардымовского районного Совета депутатов «О бюджете муниципального образования «Кардымовский район» Смоленской области на 2017 год и на плановый период 2018 и 2019 годов».</w:t>
      </w:r>
    </w:p>
    <w:p w:rsidR="008025BF" w:rsidRDefault="008025BF" w:rsidP="008025BF">
      <w:pPr>
        <w:ind w:firstLine="720"/>
        <w:jc w:val="both"/>
        <w:rPr>
          <w:sz w:val="28"/>
          <w:szCs w:val="28"/>
        </w:rPr>
      </w:pPr>
    </w:p>
    <w:p w:rsidR="008025BF" w:rsidRDefault="008025BF" w:rsidP="008025BF">
      <w:pPr>
        <w:ind w:firstLine="720"/>
        <w:rPr>
          <w:sz w:val="28"/>
          <w:szCs w:val="28"/>
        </w:rPr>
      </w:pPr>
    </w:p>
    <w:p w:rsidR="008025BF" w:rsidRDefault="008025BF" w:rsidP="008025BF">
      <w:pPr>
        <w:tabs>
          <w:tab w:val="left" w:pos="339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025BF" w:rsidRDefault="008025BF" w:rsidP="008025BF">
      <w:pPr>
        <w:rPr>
          <w:sz w:val="28"/>
          <w:szCs w:val="28"/>
        </w:rPr>
      </w:pPr>
    </w:p>
    <w:p w:rsidR="008025BF" w:rsidRPr="007E3816" w:rsidRDefault="008025BF" w:rsidP="008025BF">
      <w:pPr>
        <w:rPr>
          <w:sz w:val="28"/>
          <w:szCs w:val="28"/>
        </w:rPr>
      </w:pPr>
      <w:r w:rsidRPr="007E3816">
        <w:rPr>
          <w:sz w:val="28"/>
          <w:szCs w:val="28"/>
        </w:rPr>
        <w:t>Председательствующий на публичных</w:t>
      </w:r>
    </w:p>
    <w:p w:rsidR="008025BF" w:rsidRPr="007E3816" w:rsidRDefault="008025BF" w:rsidP="008025BF">
      <w:pPr>
        <w:rPr>
          <w:sz w:val="28"/>
          <w:szCs w:val="28"/>
        </w:rPr>
      </w:pPr>
      <w:r w:rsidRPr="007E3816">
        <w:rPr>
          <w:sz w:val="28"/>
          <w:szCs w:val="28"/>
        </w:rPr>
        <w:t>слушаниях Глава муниципального</w:t>
      </w:r>
    </w:p>
    <w:p w:rsidR="008025BF" w:rsidRPr="007E3816" w:rsidRDefault="008025BF" w:rsidP="008025BF">
      <w:pPr>
        <w:rPr>
          <w:sz w:val="28"/>
          <w:szCs w:val="28"/>
        </w:rPr>
      </w:pPr>
      <w:r w:rsidRPr="007E3816">
        <w:rPr>
          <w:sz w:val="28"/>
          <w:szCs w:val="28"/>
        </w:rPr>
        <w:t>образования «Кардымовский район»</w:t>
      </w:r>
    </w:p>
    <w:p w:rsidR="008025BF" w:rsidRDefault="008025BF" w:rsidP="008025BF">
      <w:pPr>
        <w:rPr>
          <w:b/>
          <w:sz w:val="28"/>
          <w:szCs w:val="28"/>
        </w:rPr>
      </w:pPr>
      <w:r w:rsidRPr="007E3816">
        <w:rPr>
          <w:sz w:val="28"/>
          <w:szCs w:val="28"/>
        </w:rPr>
        <w:t xml:space="preserve">Смоленской области                                                                      </w:t>
      </w:r>
      <w:r>
        <w:rPr>
          <w:b/>
          <w:sz w:val="28"/>
          <w:szCs w:val="28"/>
        </w:rPr>
        <w:t>Е.В. Беляев</w:t>
      </w:r>
    </w:p>
    <w:p w:rsidR="008025BF" w:rsidRDefault="008025BF" w:rsidP="008025BF">
      <w:pPr>
        <w:rPr>
          <w:b/>
          <w:sz w:val="28"/>
          <w:szCs w:val="28"/>
        </w:rPr>
      </w:pPr>
    </w:p>
    <w:p w:rsidR="008025BF" w:rsidRDefault="008025BF" w:rsidP="008025BF">
      <w:pPr>
        <w:rPr>
          <w:b/>
          <w:sz w:val="28"/>
          <w:szCs w:val="28"/>
        </w:rPr>
      </w:pPr>
    </w:p>
    <w:p w:rsidR="008025BF" w:rsidRDefault="008025BF" w:rsidP="008025BF">
      <w:pPr>
        <w:rPr>
          <w:sz w:val="28"/>
          <w:szCs w:val="28"/>
        </w:rPr>
      </w:pPr>
      <w:r w:rsidRPr="007E3816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ведущий специалист </w:t>
      </w:r>
    </w:p>
    <w:p w:rsidR="008025BF" w:rsidRDefault="008025BF" w:rsidP="008025BF">
      <w:pPr>
        <w:rPr>
          <w:sz w:val="28"/>
          <w:szCs w:val="28"/>
        </w:rPr>
      </w:pPr>
      <w:r>
        <w:rPr>
          <w:sz w:val="28"/>
          <w:szCs w:val="28"/>
        </w:rPr>
        <w:t xml:space="preserve">Кардымовского районного </w:t>
      </w:r>
    </w:p>
    <w:p w:rsidR="008025BF" w:rsidRPr="00554362" w:rsidRDefault="008025BF" w:rsidP="008025BF">
      <w:pPr>
        <w:rPr>
          <w:b/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Pr="007E3816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Н.С. Гусаренко</w:t>
      </w:r>
    </w:p>
    <w:p w:rsidR="008025BF" w:rsidRDefault="008025BF" w:rsidP="008025BF"/>
    <w:p w:rsidR="008025BF" w:rsidRDefault="008025BF" w:rsidP="008025BF"/>
    <w:p w:rsidR="008025BF" w:rsidRDefault="008025BF" w:rsidP="008025BF"/>
    <w:p w:rsidR="008025BF" w:rsidRDefault="008025BF" w:rsidP="008025BF"/>
    <w:p w:rsidR="008025BF" w:rsidRDefault="008025BF" w:rsidP="008025BF"/>
    <w:p w:rsidR="008025BF" w:rsidRDefault="008025BF" w:rsidP="008025BF"/>
    <w:p w:rsidR="008025BF" w:rsidRDefault="008025BF" w:rsidP="008025BF"/>
    <w:p w:rsidR="008025BF" w:rsidRDefault="008025BF" w:rsidP="008025BF"/>
    <w:p w:rsidR="008025BF" w:rsidRDefault="008025BF" w:rsidP="008025BF"/>
    <w:p w:rsidR="008025BF" w:rsidRDefault="008025BF" w:rsidP="008025BF"/>
    <w:p w:rsidR="008025BF" w:rsidRDefault="008025BF" w:rsidP="008025BF"/>
    <w:p w:rsidR="008025BF" w:rsidRDefault="008025BF" w:rsidP="008025BF"/>
    <w:p w:rsidR="008025BF" w:rsidRDefault="008025BF" w:rsidP="008025BF"/>
    <w:p w:rsidR="0017704D" w:rsidRDefault="0017704D"/>
    <w:sectPr w:rsidR="0017704D" w:rsidSect="0017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D2385"/>
    <w:multiLevelType w:val="hybridMultilevel"/>
    <w:tmpl w:val="7074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025BF"/>
    <w:rsid w:val="000002C5"/>
    <w:rsid w:val="000006F1"/>
    <w:rsid w:val="00000987"/>
    <w:rsid w:val="0000099D"/>
    <w:rsid w:val="00000F12"/>
    <w:rsid w:val="00001573"/>
    <w:rsid w:val="0000167E"/>
    <w:rsid w:val="00001BCC"/>
    <w:rsid w:val="0000240C"/>
    <w:rsid w:val="0000255B"/>
    <w:rsid w:val="000025AE"/>
    <w:rsid w:val="00002D7B"/>
    <w:rsid w:val="000032A3"/>
    <w:rsid w:val="000034BC"/>
    <w:rsid w:val="00004300"/>
    <w:rsid w:val="00004789"/>
    <w:rsid w:val="00004FBD"/>
    <w:rsid w:val="000057D2"/>
    <w:rsid w:val="00005F20"/>
    <w:rsid w:val="00006997"/>
    <w:rsid w:val="00006CB2"/>
    <w:rsid w:val="00006E33"/>
    <w:rsid w:val="000075A7"/>
    <w:rsid w:val="000075E9"/>
    <w:rsid w:val="00007671"/>
    <w:rsid w:val="000076FA"/>
    <w:rsid w:val="00007A32"/>
    <w:rsid w:val="00007BEC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5B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17FFA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5FFB"/>
    <w:rsid w:val="00026453"/>
    <w:rsid w:val="000264B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7E2"/>
    <w:rsid w:val="00035971"/>
    <w:rsid w:val="00035E9C"/>
    <w:rsid w:val="00036B3F"/>
    <w:rsid w:val="00036C4E"/>
    <w:rsid w:val="00037017"/>
    <w:rsid w:val="00037520"/>
    <w:rsid w:val="00037AD7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0A6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5FE2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A3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26B"/>
    <w:rsid w:val="00071AA5"/>
    <w:rsid w:val="000728B4"/>
    <w:rsid w:val="000728F2"/>
    <w:rsid w:val="00072D65"/>
    <w:rsid w:val="00072FD4"/>
    <w:rsid w:val="000739F0"/>
    <w:rsid w:val="00073B43"/>
    <w:rsid w:val="00073F72"/>
    <w:rsid w:val="00073F92"/>
    <w:rsid w:val="00074505"/>
    <w:rsid w:val="000748BA"/>
    <w:rsid w:val="00074C10"/>
    <w:rsid w:val="00075132"/>
    <w:rsid w:val="00075383"/>
    <w:rsid w:val="00075AAD"/>
    <w:rsid w:val="00075CF0"/>
    <w:rsid w:val="0007624C"/>
    <w:rsid w:val="0007651A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668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9AE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7C9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1EE7"/>
    <w:rsid w:val="000A217C"/>
    <w:rsid w:val="000A236E"/>
    <w:rsid w:val="000A2C0A"/>
    <w:rsid w:val="000A2C62"/>
    <w:rsid w:val="000A2C9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A6C"/>
    <w:rsid w:val="000A6DB0"/>
    <w:rsid w:val="000A6E9C"/>
    <w:rsid w:val="000A73F0"/>
    <w:rsid w:val="000A7970"/>
    <w:rsid w:val="000B0124"/>
    <w:rsid w:val="000B06D0"/>
    <w:rsid w:val="000B08EE"/>
    <w:rsid w:val="000B0A90"/>
    <w:rsid w:val="000B0BFE"/>
    <w:rsid w:val="000B0C25"/>
    <w:rsid w:val="000B0EA4"/>
    <w:rsid w:val="000B13B1"/>
    <w:rsid w:val="000B1430"/>
    <w:rsid w:val="000B1809"/>
    <w:rsid w:val="000B1F74"/>
    <w:rsid w:val="000B251F"/>
    <w:rsid w:val="000B2568"/>
    <w:rsid w:val="000B2AE9"/>
    <w:rsid w:val="000B2EB1"/>
    <w:rsid w:val="000B348C"/>
    <w:rsid w:val="000B4AEB"/>
    <w:rsid w:val="000B4D67"/>
    <w:rsid w:val="000B4D9F"/>
    <w:rsid w:val="000B4DD2"/>
    <w:rsid w:val="000B50B1"/>
    <w:rsid w:val="000B556D"/>
    <w:rsid w:val="000B5678"/>
    <w:rsid w:val="000B57EF"/>
    <w:rsid w:val="000B5922"/>
    <w:rsid w:val="000B62CA"/>
    <w:rsid w:val="000B64FF"/>
    <w:rsid w:val="000B68A4"/>
    <w:rsid w:val="000B6FEE"/>
    <w:rsid w:val="000B7049"/>
    <w:rsid w:val="000B7054"/>
    <w:rsid w:val="000B7384"/>
    <w:rsid w:val="000B7C54"/>
    <w:rsid w:val="000B7D5A"/>
    <w:rsid w:val="000B7F04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3CA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21"/>
    <w:rsid w:val="000D1A3E"/>
    <w:rsid w:val="000D1E3C"/>
    <w:rsid w:val="000D25FB"/>
    <w:rsid w:val="000D2D4C"/>
    <w:rsid w:val="000D2FB8"/>
    <w:rsid w:val="000D307F"/>
    <w:rsid w:val="000D3746"/>
    <w:rsid w:val="000D3882"/>
    <w:rsid w:val="000D4A53"/>
    <w:rsid w:val="000D4ADB"/>
    <w:rsid w:val="000D4DDE"/>
    <w:rsid w:val="000D4EC4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A7C"/>
    <w:rsid w:val="000E0CF6"/>
    <w:rsid w:val="000E0F36"/>
    <w:rsid w:val="000E1671"/>
    <w:rsid w:val="000E1716"/>
    <w:rsid w:val="000E1A5A"/>
    <w:rsid w:val="000E1BAC"/>
    <w:rsid w:val="000E1C19"/>
    <w:rsid w:val="000E1DC4"/>
    <w:rsid w:val="000E240D"/>
    <w:rsid w:val="000E2CDE"/>
    <w:rsid w:val="000E32F9"/>
    <w:rsid w:val="000E34AF"/>
    <w:rsid w:val="000E3D54"/>
    <w:rsid w:val="000E3F43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0E7"/>
    <w:rsid w:val="000F1D22"/>
    <w:rsid w:val="000F1FAD"/>
    <w:rsid w:val="000F217E"/>
    <w:rsid w:val="000F308C"/>
    <w:rsid w:val="000F3234"/>
    <w:rsid w:val="000F4622"/>
    <w:rsid w:val="000F4C18"/>
    <w:rsid w:val="000F4CE6"/>
    <w:rsid w:val="000F5010"/>
    <w:rsid w:val="000F50AE"/>
    <w:rsid w:val="000F5304"/>
    <w:rsid w:val="000F5D61"/>
    <w:rsid w:val="000F6B00"/>
    <w:rsid w:val="000F72A4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312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3C2"/>
    <w:rsid w:val="0010668E"/>
    <w:rsid w:val="001072FD"/>
    <w:rsid w:val="00107504"/>
    <w:rsid w:val="0010769C"/>
    <w:rsid w:val="0011030A"/>
    <w:rsid w:val="001103D8"/>
    <w:rsid w:val="00110A3D"/>
    <w:rsid w:val="00111744"/>
    <w:rsid w:val="00111769"/>
    <w:rsid w:val="00112F22"/>
    <w:rsid w:val="00112F28"/>
    <w:rsid w:val="0011321F"/>
    <w:rsid w:val="00113796"/>
    <w:rsid w:val="00113801"/>
    <w:rsid w:val="00113AE4"/>
    <w:rsid w:val="001144F1"/>
    <w:rsid w:val="001145B4"/>
    <w:rsid w:val="0011462A"/>
    <w:rsid w:val="00114B75"/>
    <w:rsid w:val="00114BB4"/>
    <w:rsid w:val="00114F77"/>
    <w:rsid w:val="00114FEB"/>
    <w:rsid w:val="0011505F"/>
    <w:rsid w:val="001150C0"/>
    <w:rsid w:val="001158CD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91C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4256"/>
    <w:rsid w:val="00144913"/>
    <w:rsid w:val="00145061"/>
    <w:rsid w:val="0014518F"/>
    <w:rsid w:val="00145199"/>
    <w:rsid w:val="0014522A"/>
    <w:rsid w:val="001453D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17C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2F5A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5CFF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4A94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8F4"/>
    <w:rsid w:val="00172A6F"/>
    <w:rsid w:val="001733C9"/>
    <w:rsid w:val="001736AF"/>
    <w:rsid w:val="001737CD"/>
    <w:rsid w:val="00173D41"/>
    <w:rsid w:val="00173E8D"/>
    <w:rsid w:val="00173F73"/>
    <w:rsid w:val="001744BE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2E39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BCD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6391"/>
    <w:rsid w:val="00197327"/>
    <w:rsid w:val="00197370"/>
    <w:rsid w:val="001976E6"/>
    <w:rsid w:val="00197C7D"/>
    <w:rsid w:val="00197C97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0C8"/>
    <w:rsid w:val="001A45B2"/>
    <w:rsid w:val="001A46E9"/>
    <w:rsid w:val="001A4D7A"/>
    <w:rsid w:val="001A4FF8"/>
    <w:rsid w:val="001A50C7"/>
    <w:rsid w:val="001A52E9"/>
    <w:rsid w:val="001A5BB7"/>
    <w:rsid w:val="001A67D9"/>
    <w:rsid w:val="001A67DF"/>
    <w:rsid w:val="001A6AAF"/>
    <w:rsid w:val="001A6DB6"/>
    <w:rsid w:val="001A6EF7"/>
    <w:rsid w:val="001A7017"/>
    <w:rsid w:val="001A75D8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2A9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5C6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6AED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4C8"/>
    <w:rsid w:val="001D18BE"/>
    <w:rsid w:val="001D1973"/>
    <w:rsid w:val="001D1B18"/>
    <w:rsid w:val="001D1F7F"/>
    <w:rsid w:val="001D25E9"/>
    <w:rsid w:val="001D2779"/>
    <w:rsid w:val="001D34ED"/>
    <w:rsid w:val="001D3615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82C"/>
    <w:rsid w:val="001D6E55"/>
    <w:rsid w:val="001D7691"/>
    <w:rsid w:val="001D7825"/>
    <w:rsid w:val="001D7C5F"/>
    <w:rsid w:val="001E009D"/>
    <w:rsid w:val="001E02A5"/>
    <w:rsid w:val="001E0B37"/>
    <w:rsid w:val="001E1602"/>
    <w:rsid w:val="001E20F4"/>
    <w:rsid w:val="001E2449"/>
    <w:rsid w:val="001E2813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8CC"/>
    <w:rsid w:val="001E6E90"/>
    <w:rsid w:val="001E715F"/>
    <w:rsid w:val="001E75B7"/>
    <w:rsid w:val="001E75C1"/>
    <w:rsid w:val="001E770A"/>
    <w:rsid w:val="001E7C2C"/>
    <w:rsid w:val="001E7DEB"/>
    <w:rsid w:val="001E7F54"/>
    <w:rsid w:val="001F0455"/>
    <w:rsid w:val="001F0502"/>
    <w:rsid w:val="001F0C95"/>
    <w:rsid w:val="001F1CCE"/>
    <w:rsid w:val="001F2867"/>
    <w:rsid w:val="001F3305"/>
    <w:rsid w:val="001F348B"/>
    <w:rsid w:val="001F34B5"/>
    <w:rsid w:val="001F3877"/>
    <w:rsid w:val="001F3A35"/>
    <w:rsid w:val="001F3C92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0FD5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00E"/>
    <w:rsid w:val="0020434F"/>
    <w:rsid w:val="00204F77"/>
    <w:rsid w:val="00204F99"/>
    <w:rsid w:val="00205093"/>
    <w:rsid w:val="00205337"/>
    <w:rsid w:val="002053F1"/>
    <w:rsid w:val="00205C4A"/>
    <w:rsid w:val="00206FAC"/>
    <w:rsid w:val="002072F5"/>
    <w:rsid w:val="00207A87"/>
    <w:rsid w:val="00207C5E"/>
    <w:rsid w:val="00207C5F"/>
    <w:rsid w:val="00207F9B"/>
    <w:rsid w:val="00210385"/>
    <w:rsid w:val="00210755"/>
    <w:rsid w:val="00210F3C"/>
    <w:rsid w:val="002110D7"/>
    <w:rsid w:val="002112A5"/>
    <w:rsid w:val="00212097"/>
    <w:rsid w:val="00212383"/>
    <w:rsid w:val="002124C2"/>
    <w:rsid w:val="002127C3"/>
    <w:rsid w:val="0021280D"/>
    <w:rsid w:val="00212B3A"/>
    <w:rsid w:val="00212BC3"/>
    <w:rsid w:val="00212C1E"/>
    <w:rsid w:val="0021360A"/>
    <w:rsid w:val="00213676"/>
    <w:rsid w:val="00214427"/>
    <w:rsid w:val="0021458D"/>
    <w:rsid w:val="002148A3"/>
    <w:rsid w:val="00215178"/>
    <w:rsid w:val="00215713"/>
    <w:rsid w:val="0021594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244E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2C4"/>
    <w:rsid w:val="00227D5B"/>
    <w:rsid w:val="00227EE7"/>
    <w:rsid w:val="002302AB"/>
    <w:rsid w:val="0023077C"/>
    <w:rsid w:val="0023086B"/>
    <w:rsid w:val="0023138E"/>
    <w:rsid w:val="00231817"/>
    <w:rsid w:val="00231EE0"/>
    <w:rsid w:val="00231F52"/>
    <w:rsid w:val="00231F72"/>
    <w:rsid w:val="0023200F"/>
    <w:rsid w:val="0023222D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161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412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2F4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77B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91"/>
    <w:rsid w:val="002674CE"/>
    <w:rsid w:val="002676DC"/>
    <w:rsid w:val="00267A94"/>
    <w:rsid w:val="00267F7F"/>
    <w:rsid w:val="002700C8"/>
    <w:rsid w:val="00270673"/>
    <w:rsid w:val="00270777"/>
    <w:rsid w:val="00270883"/>
    <w:rsid w:val="0027105E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ADC"/>
    <w:rsid w:val="00282F39"/>
    <w:rsid w:val="002832A2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2E6F"/>
    <w:rsid w:val="0029301C"/>
    <w:rsid w:val="002937E5"/>
    <w:rsid w:val="002938D4"/>
    <w:rsid w:val="00293967"/>
    <w:rsid w:val="00293C8B"/>
    <w:rsid w:val="00293FE2"/>
    <w:rsid w:val="0029408D"/>
    <w:rsid w:val="002940BF"/>
    <w:rsid w:val="002947FE"/>
    <w:rsid w:val="00294A0A"/>
    <w:rsid w:val="00294A9D"/>
    <w:rsid w:val="002950C9"/>
    <w:rsid w:val="0029566B"/>
    <w:rsid w:val="002956AA"/>
    <w:rsid w:val="00295BDD"/>
    <w:rsid w:val="00296026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7AA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1BCE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CB5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5E0A"/>
    <w:rsid w:val="002C6BFC"/>
    <w:rsid w:val="002C7BD8"/>
    <w:rsid w:val="002D06BD"/>
    <w:rsid w:val="002D09DF"/>
    <w:rsid w:val="002D0B81"/>
    <w:rsid w:val="002D0C78"/>
    <w:rsid w:val="002D1409"/>
    <w:rsid w:val="002D14BD"/>
    <w:rsid w:val="002D22DD"/>
    <w:rsid w:val="002D2588"/>
    <w:rsid w:val="002D303E"/>
    <w:rsid w:val="002D345F"/>
    <w:rsid w:val="002D3801"/>
    <w:rsid w:val="002D3811"/>
    <w:rsid w:val="002D3875"/>
    <w:rsid w:val="002D38E0"/>
    <w:rsid w:val="002D3914"/>
    <w:rsid w:val="002D39F5"/>
    <w:rsid w:val="002D3B67"/>
    <w:rsid w:val="002D3BAB"/>
    <w:rsid w:val="002D3DF2"/>
    <w:rsid w:val="002D40D3"/>
    <w:rsid w:val="002D461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4"/>
    <w:rsid w:val="002D7648"/>
    <w:rsid w:val="002D7F6E"/>
    <w:rsid w:val="002E00E1"/>
    <w:rsid w:val="002E0207"/>
    <w:rsid w:val="002E0297"/>
    <w:rsid w:val="002E0CFC"/>
    <w:rsid w:val="002E0E1C"/>
    <w:rsid w:val="002E0FBE"/>
    <w:rsid w:val="002E138D"/>
    <w:rsid w:val="002E15EA"/>
    <w:rsid w:val="002E166F"/>
    <w:rsid w:val="002E1A34"/>
    <w:rsid w:val="002E1D54"/>
    <w:rsid w:val="002E262A"/>
    <w:rsid w:val="002E2B12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DC2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019"/>
    <w:rsid w:val="002F05F9"/>
    <w:rsid w:val="002F0FCE"/>
    <w:rsid w:val="002F159E"/>
    <w:rsid w:val="002F16C4"/>
    <w:rsid w:val="002F1909"/>
    <w:rsid w:val="002F1924"/>
    <w:rsid w:val="002F1AC2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8B2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2FA"/>
    <w:rsid w:val="00305A13"/>
    <w:rsid w:val="00305F06"/>
    <w:rsid w:val="00305F5E"/>
    <w:rsid w:val="003065D9"/>
    <w:rsid w:val="00306E83"/>
    <w:rsid w:val="003074DF"/>
    <w:rsid w:val="00307C7C"/>
    <w:rsid w:val="00307D8C"/>
    <w:rsid w:val="003108BD"/>
    <w:rsid w:val="00310D01"/>
    <w:rsid w:val="003110EA"/>
    <w:rsid w:val="00311CB7"/>
    <w:rsid w:val="00311D8A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6F24"/>
    <w:rsid w:val="003170C4"/>
    <w:rsid w:val="00317997"/>
    <w:rsid w:val="00317CD8"/>
    <w:rsid w:val="00317D47"/>
    <w:rsid w:val="00317F14"/>
    <w:rsid w:val="00320068"/>
    <w:rsid w:val="00320E3F"/>
    <w:rsid w:val="00321943"/>
    <w:rsid w:val="00322214"/>
    <w:rsid w:val="0032229A"/>
    <w:rsid w:val="00322654"/>
    <w:rsid w:val="00322E09"/>
    <w:rsid w:val="00322E3E"/>
    <w:rsid w:val="00322FE6"/>
    <w:rsid w:val="003230C2"/>
    <w:rsid w:val="00323447"/>
    <w:rsid w:val="00323C1A"/>
    <w:rsid w:val="00323DED"/>
    <w:rsid w:val="00324049"/>
    <w:rsid w:val="00324A0E"/>
    <w:rsid w:val="00324DAA"/>
    <w:rsid w:val="003250BB"/>
    <w:rsid w:val="00325203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A16"/>
    <w:rsid w:val="00327B2C"/>
    <w:rsid w:val="00327BE3"/>
    <w:rsid w:val="00327D71"/>
    <w:rsid w:val="00330390"/>
    <w:rsid w:val="003303F5"/>
    <w:rsid w:val="003306E4"/>
    <w:rsid w:val="00331694"/>
    <w:rsid w:val="003316A5"/>
    <w:rsid w:val="00331B29"/>
    <w:rsid w:val="00331C3E"/>
    <w:rsid w:val="00331D3B"/>
    <w:rsid w:val="00332237"/>
    <w:rsid w:val="00332246"/>
    <w:rsid w:val="00332996"/>
    <w:rsid w:val="00332BCE"/>
    <w:rsid w:val="0033333F"/>
    <w:rsid w:val="003333A7"/>
    <w:rsid w:val="0033448B"/>
    <w:rsid w:val="003344B3"/>
    <w:rsid w:val="003347E1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894"/>
    <w:rsid w:val="00336D6F"/>
    <w:rsid w:val="003372E3"/>
    <w:rsid w:val="0033734C"/>
    <w:rsid w:val="00337413"/>
    <w:rsid w:val="003376FB"/>
    <w:rsid w:val="00337A30"/>
    <w:rsid w:val="00337B0E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8C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1FC0"/>
    <w:rsid w:val="0035209B"/>
    <w:rsid w:val="0035216D"/>
    <w:rsid w:val="00352808"/>
    <w:rsid w:val="00352ECB"/>
    <w:rsid w:val="00352F22"/>
    <w:rsid w:val="0035390B"/>
    <w:rsid w:val="003539A6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A04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E3F"/>
    <w:rsid w:val="00362FDE"/>
    <w:rsid w:val="00362FF9"/>
    <w:rsid w:val="0036346F"/>
    <w:rsid w:val="0036352B"/>
    <w:rsid w:val="003636FB"/>
    <w:rsid w:val="003641B6"/>
    <w:rsid w:val="00364935"/>
    <w:rsid w:val="00365633"/>
    <w:rsid w:val="00365637"/>
    <w:rsid w:val="00365C4F"/>
    <w:rsid w:val="00365C64"/>
    <w:rsid w:val="003663F0"/>
    <w:rsid w:val="003664AB"/>
    <w:rsid w:val="0036684A"/>
    <w:rsid w:val="00366D09"/>
    <w:rsid w:val="003672A6"/>
    <w:rsid w:val="00367679"/>
    <w:rsid w:val="00367A21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759"/>
    <w:rsid w:val="00372879"/>
    <w:rsid w:val="00373143"/>
    <w:rsid w:val="003731A0"/>
    <w:rsid w:val="00373566"/>
    <w:rsid w:val="003739BF"/>
    <w:rsid w:val="00373A36"/>
    <w:rsid w:val="00373D54"/>
    <w:rsid w:val="00373EB3"/>
    <w:rsid w:val="003743A5"/>
    <w:rsid w:val="003746CD"/>
    <w:rsid w:val="00374B65"/>
    <w:rsid w:val="00374EAE"/>
    <w:rsid w:val="003751CE"/>
    <w:rsid w:val="0037580C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BF1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454"/>
    <w:rsid w:val="00385685"/>
    <w:rsid w:val="00386155"/>
    <w:rsid w:val="003862CF"/>
    <w:rsid w:val="00386537"/>
    <w:rsid w:val="003866AE"/>
    <w:rsid w:val="00386B91"/>
    <w:rsid w:val="00386D17"/>
    <w:rsid w:val="00386F77"/>
    <w:rsid w:val="0039024E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17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B66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30"/>
    <w:rsid w:val="003A34A0"/>
    <w:rsid w:val="003A3678"/>
    <w:rsid w:val="003A3684"/>
    <w:rsid w:val="003A3BC6"/>
    <w:rsid w:val="003A3BCC"/>
    <w:rsid w:val="003A3DF6"/>
    <w:rsid w:val="003A4106"/>
    <w:rsid w:val="003A48FD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2BDC"/>
    <w:rsid w:val="003B3422"/>
    <w:rsid w:val="003B3450"/>
    <w:rsid w:val="003B3E15"/>
    <w:rsid w:val="003B3FF7"/>
    <w:rsid w:val="003B4042"/>
    <w:rsid w:val="003B40C8"/>
    <w:rsid w:val="003B446E"/>
    <w:rsid w:val="003B4784"/>
    <w:rsid w:val="003B4DD7"/>
    <w:rsid w:val="003B4E1A"/>
    <w:rsid w:val="003B5046"/>
    <w:rsid w:val="003B5612"/>
    <w:rsid w:val="003B56E0"/>
    <w:rsid w:val="003B60A1"/>
    <w:rsid w:val="003B6C97"/>
    <w:rsid w:val="003B6D9B"/>
    <w:rsid w:val="003B781B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9A0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956"/>
    <w:rsid w:val="003C7AA6"/>
    <w:rsid w:val="003C7BF1"/>
    <w:rsid w:val="003D0782"/>
    <w:rsid w:val="003D095D"/>
    <w:rsid w:val="003D0E32"/>
    <w:rsid w:val="003D1926"/>
    <w:rsid w:val="003D2259"/>
    <w:rsid w:val="003D2A2C"/>
    <w:rsid w:val="003D2C4D"/>
    <w:rsid w:val="003D2F4E"/>
    <w:rsid w:val="003D36FC"/>
    <w:rsid w:val="003D385F"/>
    <w:rsid w:val="003D3872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959"/>
    <w:rsid w:val="003E2A34"/>
    <w:rsid w:val="003E2C6C"/>
    <w:rsid w:val="003E2C7D"/>
    <w:rsid w:val="003E2EB0"/>
    <w:rsid w:val="003E3053"/>
    <w:rsid w:val="003E3CDA"/>
    <w:rsid w:val="003E3FAB"/>
    <w:rsid w:val="003E3FC3"/>
    <w:rsid w:val="003E42B9"/>
    <w:rsid w:val="003E4891"/>
    <w:rsid w:val="003E4A3C"/>
    <w:rsid w:val="003E4AEA"/>
    <w:rsid w:val="003E4D15"/>
    <w:rsid w:val="003E4D1A"/>
    <w:rsid w:val="003E52A6"/>
    <w:rsid w:val="003E52C6"/>
    <w:rsid w:val="003E5558"/>
    <w:rsid w:val="003E57B5"/>
    <w:rsid w:val="003E5A3D"/>
    <w:rsid w:val="003E5C36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B35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C1D"/>
    <w:rsid w:val="00406D22"/>
    <w:rsid w:val="00406E8D"/>
    <w:rsid w:val="00407441"/>
    <w:rsid w:val="004078EB"/>
    <w:rsid w:val="004079FC"/>
    <w:rsid w:val="00407B79"/>
    <w:rsid w:val="00407CC9"/>
    <w:rsid w:val="00410805"/>
    <w:rsid w:val="00410F03"/>
    <w:rsid w:val="00410FCF"/>
    <w:rsid w:val="00411105"/>
    <w:rsid w:val="00411729"/>
    <w:rsid w:val="00411AD1"/>
    <w:rsid w:val="00411DBB"/>
    <w:rsid w:val="0041208A"/>
    <w:rsid w:val="0041254B"/>
    <w:rsid w:val="004129E1"/>
    <w:rsid w:val="00412A9C"/>
    <w:rsid w:val="00412B8D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01A"/>
    <w:rsid w:val="004168D5"/>
    <w:rsid w:val="00416AB1"/>
    <w:rsid w:val="00416B07"/>
    <w:rsid w:val="00416D1A"/>
    <w:rsid w:val="00417379"/>
    <w:rsid w:val="004176A2"/>
    <w:rsid w:val="00417968"/>
    <w:rsid w:val="00417B0D"/>
    <w:rsid w:val="00420156"/>
    <w:rsid w:val="0042046B"/>
    <w:rsid w:val="00420630"/>
    <w:rsid w:val="00420637"/>
    <w:rsid w:val="004209D5"/>
    <w:rsid w:val="00420AEB"/>
    <w:rsid w:val="00420CC3"/>
    <w:rsid w:val="00421009"/>
    <w:rsid w:val="00421385"/>
    <w:rsid w:val="0042163E"/>
    <w:rsid w:val="00421674"/>
    <w:rsid w:val="00421AE2"/>
    <w:rsid w:val="00421BCC"/>
    <w:rsid w:val="00421BD1"/>
    <w:rsid w:val="00421E71"/>
    <w:rsid w:val="00421FB7"/>
    <w:rsid w:val="00422004"/>
    <w:rsid w:val="00422265"/>
    <w:rsid w:val="00422A3D"/>
    <w:rsid w:val="00422AF6"/>
    <w:rsid w:val="00422CFB"/>
    <w:rsid w:val="00423538"/>
    <w:rsid w:val="004238CD"/>
    <w:rsid w:val="00424133"/>
    <w:rsid w:val="004245FE"/>
    <w:rsid w:val="00424B7B"/>
    <w:rsid w:val="0042544E"/>
    <w:rsid w:val="0042589A"/>
    <w:rsid w:val="00425AA1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4B49"/>
    <w:rsid w:val="00435887"/>
    <w:rsid w:val="00435A7C"/>
    <w:rsid w:val="00435AE4"/>
    <w:rsid w:val="00435B27"/>
    <w:rsid w:val="00435FD6"/>
    <w:rsid w:val="00436304"/>
    <w:rsid w:val="00436C5C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272"/>
    <w:rsid w:val="00445D10"/>
    <w:rsid w:val="00446057"/>
    <w:rsid w:val="0044606D"/>
    <w:rsid w:val="004463E7"/>
    <w:rsid w:val="00446479"/>
    <w:rsid w:val="004465C1"/>
    <w:rsid w:val="0044670B"/>
    <w:rsid w:val="0044679C"/>
    <w:rsid w:val="00446971"/>
    <w:rsid w:val="00446ADA"/>
    <w:rsid w:val="00446E58"/>
    <w:rsid w:val="0044706D"/>
    <w:rsid w:val="00447100"/>
    <w:rsid w:val="004471F3"/>
    <w:rsid w:val="004472F6"/>
    <w:rsid w:val="004473D3"/>
    <w:rsid w:val="00447808"/>
    <w:rsid w:val="00447F5D"/>
    <w:rsid w:val="0045047B"/>
    <w:rsid w:val="00451134"/>
    <w:rsid w:val="00451497"/>
    <w:rsid w:val="004516A5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633"/>
    <w:rsid w:val="0045783B"/>
    <w:rsid w:val="00457A8C"/>
    <w:rsid w:val="00457EF3"/>
    <w:rsid w:val="0046013D"/>
    <w:rsid w:val="00460875"/>
    <w:rsid w:val="0046094B"/>
    <w:rsid w:val="00460AD2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3CD3"/>
    <w:rsid w:val="00464060"/>
    <w:rsid w:val="004643DB"/>
    <w:rsid w:val="00464537"/>
    <w:rsid w:val="004646F1"/>
    <w:rsid w:val="004650FD"/>
    <w:rsid w:val="004652D6"/>
    <w:rsid w:val="004654F6"/>
    <w:rsid w:val="004655EB"/>
    <w:rsid w:val="00465676"/>
    <w:rsid w:val="00465D31"/>
    <w:rsid w:val="00465FB6"/>
    <w:rsid w:val="0046652B"/>
    <w:rsid w:val="004667B2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901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193"/>
    <w:rsid w:val="004858A3"/>
    <w:rsid w:val="00485A87"/>
    <w:rsid w:val="00485B9B"/>
    <w:rsid w:val="00485FEF"/>
    <w:rsid w:val="00486457"/>
    <w:rsid w:val="0048653A"/>
    <w:rsid w:val="00486C5F"/>
    <w:rsid w:val="00486DA8"/>
    <w:rsid w:val="00486DB4"/>
    <w:rsid w:val="00487555"/>
    <w:rsid w:val="00487AAD"/>
    <w:rsid w:val="00490000"/>
    <w:rsid w:val="00490035"/>
    <w:rsid w:val="0049079F"/>
    <w:rsid w:val="004908E8"/>
    <w:rsid w:val="004909FF"/>
    <w:rsid w:val="00490A69"/>
    <w:rsid w:val="00490CBA"/>
    <w:rsid w:val="00491767"/>
    <w:rsid w:val="0049181C"/>
    <w:rsid w:val="0049183B"/>
    <w:rsid w:val="00491A5C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BB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655"/>
    <w:rsid w:val="00497950"/>
    <w:rsid w:val="00497AEA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6E"/>
    <w:rsid w:val="004A76CE"/>
    <w:rsid w:val="004A7BD2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773"/>
    <w:rsid w:val="004B3A3C"/>
    <w:rsid w:val="004B3D98"/>
    <w:rsid w:val="004B4068"/>
    <w:rsid w:val="004B4545"/>
    <w:rsid w:val="004B475B"/>
    <w:rsid w:val="004B48D0"/>
    <w:rsid w:val="004B4B06"/>
    <w:rsid w:val="004B4BC5"/>
    <w:rsid w:val="004B4C70"/>
    <w:rsid w:val="004B4D3E"/>
    <w:rsid w:val="004B4DC6"/>
    <w:rsid w:val="004B4EAA"/>
    <w:rsid w:val="004B51C5"/>
    <w:rsid w:val="004B538A"/>
    <w:rsid w:val="004B57BA"/>
    <w:rsid w:val="004B5AB4"/>
    <w:rsid w:val="004B5BE7"/>
    <w:rsid w:val="004B620F"/>
    <w:rsid w:val="004B6210"/>
    <w:rsid w:val="004B6750"/>
    <w:rsid w:val="004B72CF"/>
    <w:rsid w:val="004B7BB3"/>
    <w:rsid w:val="004B7BF2"/>
    <w:rsid w:val="004B7E1E"/>
    <w:rsid w:val="004C01F4"/>
    <w:rsid w:val="004C056F"/>
    <w:rsid w:val="004C05B4"/>
    <w:rsid w:val="004C0928"/>
    <w:rsid w:val="004C0980"/>
    <w:rsid w:val="004C0E94"/>
    <w:rsid w:val="004C152C"/>
    <w:rsid w:val="004C1847"/>
    <w:rsid w:val="004C1CBE"/>
    <w:rsid w:val="004C1D0D"/>
    <w:rsid w:val="004C1D83"/>
    <w:rsid w:val="004C1DC8"/>
    <w:rsid w:val="004C271E"/>
    <w:rsid w:val="004C30DC"/>
    <w:rsid w:val="004C3410"/>
    <w:rsid w:val="004C3B06"/>
    <w:rsid w:val="004C3C1E"/>
    <w:rsid w:val="004C510D"/>
    <w:rsid w:val="004C5863"/>
    <w:rsid w:val="004C5875"/>
    <w:rsid w:val="004C591E"/>
    <w:rsid w:val="004C59DE"/>
    <w:rsid w:val="004C59E4"/>
    <w:rsid w:val="004C5FD7"/>
    <w:rsid w:val="004C62C2"/>
    <w:rsid w:val="004C6811"/>
    <w:rsid w:val="004C681D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33A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0CB2"/>
    <w:rsid w:val="004E0FB9"/>
    <w:rsid w:val="004E100C"/>
    <w:rsid w:val="004E118B"/>
    <w:rsid w:val="004E152C"/>
    <w:rsid w:val="004E158E"/>
    <w:rsid w:val="004E1664"/>
    <w:rsid w:val="004E181A"/>
    <w:rsid w:val="004E1B67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166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111"/>
    <w:rsid w:val="00500257"/>
    <w:rsid w:val="00500CBF"/>
    <w:rsid w:val="00501CFB"/>
    <w:rsid w:val="00501E60"/>
    <w:rsid w:val="00501E8F"/>
    <w:rsid w:val="00502599"/>
    <w:rsid w:val="0050286B"/>
    <w:rsid w:val="00502C83"/>
    <w:rsid w:val="00502FA2"/>
    <w:rsid w:val="005030C4"/>
    <w:rsid w:val="0050329F"/>
    <w:rsid w:val="005034C4"/>
    <w:rsid w:val="00503947"/>
    <w:rsid w:val="00503B0E"/>
    <w:rsid w:val="00503B3C"/>
    <w:rsid w:val="00504477"/>
    <w:rsid w:val="005050B9"/>
    <w:rsid w:val="005068DF"/>
    <w:rsid w:val="00506957"/>
    <w:rsid w:val="00506F5D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3E92"/>
    <w:rsid w:val="0051465F"/>
    <w:rsid w:val="00514842"/>
    <w:rsid w:val="00514E32"/>
    <w:rsid w:val="00515514"/>
    <w:rsid w:val="00515F98"/>
    <w:rsid w:val="00516005"/>
    <w:rsid w:val="0051619E"/>
    <w:rsid w:val="0051683F"/>
    <w:rsid w:val="005172AB"/>
    <w:rsid w:val="00517AE3"/>
    <w:rsid w:val="00517B87"/>
    <w:rsid w:val="005204A2"/>
    <w:rsid w:val="00520E57"/>
    <w:rsid w:val="00520E9D"/>
    <w:rsid w:val="00520EE1"/>
    <w:rsid w:val="00521732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878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536D"/>
    <w:rsid w:val="005362A3"/>
    <w:rsid w:val="00536300"/>
    <w:rsid w:val="005367B9"/>
    <w:rsid w:val="0053681E"/>
    <w:rsid w:val="00536F9B"/>
    <w:rsid w:val="005371B4"/>
    <w:rsid w:val="0053792B"/>
    <w:rsid w:val="00540054"/>
    <w:rsid w:val="00540222"/>
    <w:rsid w:val="0054050C"/>
    <w:rsid w:val="0054054D"/>
    <w:rsid w:val="00540BF5"/>
    <w:rsid w:val="0054111D"/>
    <w:rsid w:val="00541131"/>
    <w:rsid w:val="005411D6"/>
    <w:rsid w:val="00541496"/>
    <w:rsid w:val="0054228A"/>
    <w:rsid w:val="00542329"/>
    <w:rsid w:val="00542893"/>
    <w:rsid w:val="005429AB"/>
    <w:rsid w:val="0054343F"/>
    <w:rsid w:val="005438C1"/>
    <w:rsid w:val="00543A3D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479AF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82C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045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67FCA"/>
    <w:rsid w:val="005701DF"/>
    <w:rsid w:val="0057049A"/>
    <w:rsid w:val="0057149E"/>
    <w:rsid w:val="00571A5E"/>
    <w:rsid w:val="0057200A"/>
    <w:rsid w:val="00572296"/>
    <w:rsid w:val="005724F0"/>
    <w:rsid w:val="00572917"/>
    <w:rsid w:val="00572C7F"/>
    <w:rsid w:val="00572E33"/>
    <w:rsid w:val="00573102"/>
    <w:rsid w:val="00573791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75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0CC"/>
    <w:rsid w:val="00584403"/>
    <w:rsid w:val="0058448B"/>
    <w:rsid w:val="0058461D"/>
    <w:rsid w:val="00584BD9"/>
    <w:rsid w:val="00584E8B"/>
    <w:rsid w:val="00585265"/>
    <w:rsid w:val="005855DD"/>
    <w:rsid w:val="00585660"/>
    <w:rsid w:val="005858F0"/>
    <w:rsid w:val="00585DAC"/>
    <w:rsid w:val="00585FD0"/>
    <w:rsid w:val="005860F7"/>
    <w:rsid w:val="005864B4"/>
    <w:rsid w:val="00586E50"/>
    <w:rsid w:val="005877A5"/>
    <w:rsid w:val="0059013A"/>
    <w:rsid w:val="00591686"/>
    <w:rsid w:val="00591832"/>
    <w:rsid w:val="00591BC4"/>
    <w:rsid w:val="00591D63"/>
    <w:rsid w:val="00591EAC"/>
    <w:rsid w:val="00591FCC"/>
    <w:rsid w:val="005920EE"/>
    <w:rsid w:val="00592219"/>
    <w:rsid w:val="00592666"/>
    <w:rsid w:val="00592B4A"/>
    <w:rsid w:val="00593AA3"/>
    <w:rsid w:val="00593EB5"/>
    <w:rsid w:val="00594375"/>
    <w:rsid w:val="00595D6E"/>
    <w:rsid w:val="0059623C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5C1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BF1"/>
    <w:rsid w:val="005A7F09"/>
    <w:rsid w:val="005B00DD"/>
    <w:rsid w:val="005B064B"/>
    <w:rsid w:val="005B0942"/>
    <w:rsid w:val="005B0AAE"/>
    <w:rsid w:val="005B0D04"/>
    <w:rsid w:val="005B1467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45A"/>
    <w:rsid w:val="005D15B5"/>
    <w:rsid w:val="005D16C4"/>
    <w:rsid w:val="005D18F5"/>
    <w:rsid w:val="005D19ED"/>
    <w:rsid w:val="005D1C90"/>
    <w:rsid w:val="005D22D2"/>
    <w:rsid w:val="005D2903"/>
    <w:rsid w:val="005D2AD7"/>
    <w:rsid w:val="005D2CB3"/>
    <w:rsid w:val="005D2FF9"/>
    <w:rsid w:val="005D30F3"/>
    <w:rsid w:val="005D4118"/>
    <w:rsid w:val="005D44C0"/>
    <w:rsid w:val="005D45CC"/>
    <w:rsid w:val="005D4721"/>
    <w:rsid w:val="005D4CBD"/>
    <w:rsid w:val="005D4D39"/>
    <w:rsid w:val="005D4D52"/>
    <w:rsid w:val="005D4E67"/>
    <w:rsid w:val="005D5163"/>
    <w:rsid w:val="005D5549"/>
    <w:rsid w:val="005D5A72"/>
    <w:rsid w:val="005D603B"/>
    <w:rsid w:val="005D6315"/>
    <w:rsid w:val="005D6402"/>
    <w:rsid w:val="005D6550"/>
    <w:rsid w:val="005D71F1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1C9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9D1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E7F9E"/>
    <w:rsid w:val="005F0750"/>
    <w:rsid w:val="005F1A44"/>
    <w:rsid w:val="005F1ABC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6FA2"/>
    <w:rsid w:val="005F7D6F"/>
    <w:rsid w:val="005F7D7C"/>
    <w:rsid w:val="005F7F03"/>
    <w:rsid w:val="00600969"/>
    <w:rsid w:val="00600F4D"/>
    <w:rsid w:val="00601F3B"/>
    <w:rsid w:val="006020E9"/>
    <w:rsid w:val="006024C1"/>
    <w:rsid w:val="00602589"/>
    <w:rsid w:val="00602E8B"/>
    <w:rsid w:val="00602EF4"/>
    <w:rsid w:val="00603383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01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140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A55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0F1"/>
    <w:rsid w:val="00625643"/>
    <w:rsid w:val="00625739"/>
    <w:rsid w:val="00625874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5AE"/>
    <w:rsid w:val="00636638"/>
    <w:rsid w:val="00636872"/>
    <w:rsid w:val="00636C0E"/>
    <w:rsid w:val="00636C96"/>
    <w:rsid w:val="00636D4D"/>
    <w:rsid w:val="00637386"/>
    <w:rsid w:val="006375D1"/>
    <w:rsid w:val="00637F5D"/>
    <w:rsid w:val="00640AC0"/>
    <w:rsid w:val="00641488"/>
    <w:rsid w:val="00641939"/>
    <w:rsid w:val="00641B87"/>
    <w:rsid w:val="00641BED"/>
    <w:rsid w:val="00641C26"/>
    <w:rsid w:val="00641D98"/>
    <w:rsid w:val="00642260"/>
    <w:rsid w:val="006426AA"/>
    <w:rsid w:val="00642890"/>
    <w:rsid w:val="006428FF"/>
    <w:rsid w:val="006432D0"/>
    <w:rsid w:val="0064360F"/>
    <w:rsid w:val="00643B15"/>
    <w:rsid w:val="00643DCD"/>
    <w:rsid w:val="00644079"/>
    <w:rsid w:val="006450B8"/>
    <w:rsid w:val="00645801"/>
    <w:rsid w:val="00645ADD"/>
    <w:rsid w:val="00645B7D"/>
    <w:rsid w:val="006464B8"/>
    <w:rsid w:val="00646B17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2F45"/>
    <w:rsid w:val="006533AB"/>
    <w:rsid w:val="006535E1"/>
    <w:rsid w:val="00653615"/>
    <w:rsid w:val="006538E3"/>
    <w:rsid w:val="0065414A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57F2B"/>
    <w:rsid w:val="0066089D"/>
    <w:rsid w:val="00660F65"/>
    <w:rsid w:val="00661079"/>
    <w:rsid w:val="0066141E"/>
    <w:rsid w:val="00661455"/>
    <w:rsid w:val="00661EC6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67775"/>
    <w:rsid w:val="00670ACF"/>
    <w:rsid w:val="006723A0"/>
    <w:rsid w:val="00672695"/>
    <w:rsid w:val="00673085"/>
    <w:rsid w:val="0067313D"/>
    <w:rsid w:val="0067323C"/>
    <w:rsid w:val="00673A56"/>
    <w:rsid w:val="00673C66"/>
    <w:rsid w:val="00674263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235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84C"/>
    <w:rsid w:val="00683C6A"/>
    <w:rsid w:val="00683C7D"/>
    <w:rsid w:val="0068427D"/>
    <w:rsid w:val="006845CB"/>
    <w:rsid w:val="00684637"/>
    <w:rsid w:val="006847FB"/>
    <w:rsid w:val="00684BBD"/>
    <w:rsid w:val="00684D4D"/>
    <w:rsid w:val="00684E55"/>
    <w:rsid w:val="00685387"/>
    <w:rsid w:val="006855F2"/>
    <w:rsid w:val="00685751"/>
    <w:rsid w:val="006857D6"/>
    <w:rsid w:val="006859F2"/>
    <w:rsid w:val="00685BB4"/>
    <w:rsid w:val="00685CCB"/>
    <w:rsid w:val="00685F3D"/>
    <w:rsid w:val="00686250"/>
    <w:rsid w:val="0068691E"/>
    <w:rsid w:val="00686A2C"/>
    <w:rsid w:val="00686B76"/>
    <w:rsid w:val="00686D12"/>
    <w:rsid w:val="00686DDF"/>
    <w:rsid w:val="00686EEA"/>
    <w:rsid w:val="00686F5C"/>
    <w:rsid w:val="00687038"/>
    <w:rsid w:val="006878BF"/>
    <w:rsid w:val="00687B2E"/>
    <w:rsid w:val="00687DFF"/>
    <w:rsid w:val="00687F30"/>
    <w:rsid w:val="00690091"/>
    <w:rsid w:val="00690156"/>
    <w:rsid w:val="00690F36"/>
    <w:rsid w:val="00691290"/>
    <w:rsid w:val="006915AE"/>
    <w:rsid w:val="00691DB9"/>
    <w:rsid w:val="00691F0E"/>
    <w:rsid w:val="0069315D"/>
    <w:rsid w:val="0069347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A78"/>
    <w:rsid w:val="006A1C89"/>
    <w:rsid w:val="006A21DD"/>
    <w:rsid w:val="006A2B65"/>
    <w:rsid w:val="006A31A9"/>
    <w:rsid w:val="006A3661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20"/>
    <w:rsid w:val="006A74FF"/>
    <w:rsid w:val="006A777A"/>
    <w:rsid w:val="006A779D"/>
    <w:rsid w:val="006A77C2"/>
    <w:rsid w:val="006A7B07"/>
    <w:rsid w:val="006B045A"/>
    <w:rsid w:val="006B05E6"/>
    <w:rsid w:val="006B0779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0F3"/>
    <w:rsid w:val="006C0142"/>
    <w:rsid w:val="006C05A6"/>
    <w:rsid w:val="006C0735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88B"/>
    <w:rsid w:val="006C4C70"/>
    <w:rsid w:val="006C55D9"/>
    <w:rsid w:val="006C57CD"/>
    <w:rsid w:val="006C5D8D"/>
    <w:rsid w:val="006C642F"/>
    <w:rsid w:val="006C6608"/>
    <w:rsid w:val="006C6763"/>
    <w:rsid w:val="006C6927"/>
    <w:rsid w:val="006C6991"/>
    <w:rsid w:val="006C7981"/>
    <w:rsid w:val="006D033C"/>
    <w:rsid w:val="006D074C"/>
    <w:rsid w:val="006D08B0"/>
    <w:rsid w:val="006D19E8"/>
    <w:rsid w:val="006D1A41"/>
    <w:rsid w:val="006D1D6D"/>
    <w:rsid w:val="006D2A9B"/>
    <w:rsid w:val="006D2BBA"/>
    <w:rsid w:val="006D3214"/>
    <w:rsid w:val="006D3905"/>
    <w:rsid w:val="006D3B9A"/>
    <w:rsid w:val="006D3D0C"/>
    <w:rsid w:val="006D4051"/>
    <w:rsid w:val="006D41B5"/>
    <w:rsid w:val="006D42AC"/>
    <w:rsid w:val="006D4914"/>
    <w:rsid w:val="006D5093"/>
    <w:rsid w:val="006D54AB"/>
    <w:rsid w:val="006D54DC"/>
    <w:rsid w:val="006D5592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D1F"/>
    <w:rsid w:val="006E1EA5"/>
    <w:rsid w:val="006E1FC4"/>
    <w:rsid w:val="006E2016"/>
    <w:rsid w:val="006E2333"/>
    <w:rsid w:val="006E2AC2"/>
    <w:rsid w:val="006E2EFA"/>
    <w:rsid w:val="006E3063"/>
    <w:rsid w:val="006E3288"/>
    <w:rsid w:val="006E333A"/>
    <w:rsid w:val="006E341D"/>
    <w:rsid w:val="006E376D"/>
    <w:rsid w:val="006E3EAA"/>
    <w:rsid w:val="006E40F3"/>
    <w:rsid w:val="006E452C"/>
    <w:rsid w:val="006E4640"/>
    <w:rsid w:val="006E47D2"/>
    <w:rsid w:val="006E4896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2436"/>
    <w:rsid w:val="006F3655"/>
    <w:rsid w:val="006F3842"/>
    <w:rsid w:val="006F40C6"/>
    <w:rsid w:val="006F4598"/>
    <w:rsid w:val="006F4603"/>
    <w:rsid w:val="006F4649"/>
    <w:rsid w:val="006F4A4B"/>
    <w:rsid w:val="006F4FD6"/>
    <w:rsid w:val="006F50E4"/>
    <w:rsid w:val="006F5100"/>
    <w:rsid w:val="006F531F"/>
    <w:rsid w:val="006F5BB4"/>
    <w:rsid w:val="006F5C6D"/>
    <w:rsid w:val="006F6172"/>
    <w:rsid w:val="006F6E48"/>
    <w:rsid w:val="006F7224"/>
    <w:rsid w:val="006F7885"/>
    <w:rsid w:val="006F7CBB"/>
    <w:rsid w:val="006F7D93"/>
    <w:rsid w:val="00700455"/>
    <w:rsid w:val="007006C0"/>
    <w:rsid w:val="00700C5A"/>
    <w:rsid w:val="00700DD0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2D21"/>
    <w:rsid w:val="007032F1"/>
    <w:rsid w:val="007037FE"/>
    <w:rsid w:val="007041CD"/>
    <w:rsid w:val="00704943"/>
    <w:rsid w:val="00704C6C"/>
    <w:rsid w:val="0070548F"/>
    <w:rsid w:val="00705A72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4CB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5CF"/>
    <w:rsid w:val="00725661"/>
    <w:rsid w:val="007264B4"/>
    <w:rsid w:val="0072676A"/>
    <w:rsid w:val="0072682B"/>
    <w:rsid w:val="00726FD9"/>
    <w:rsid w:val="007271F6"/>
    <w:rsid w:val="007271F7"/>
    <w:rsid w:val="007272BA"/>
    <w:rsid w:val="007278DF"/>
    <w:rsid w:val="00727C29"/>
    <w:rsid w:val="00727C8E"/>
    <w:rsid w:val="00727CBD"/>
    <w:rsid w:val="00727E94"/>
    <w:rsid w:val="00730508"/>
    <w:rsid w:val="00730880"/>
    <w:rsid w:val="00730AD7"/>
    <w:rsid w:val="00730B21"/>
    <w:rsid w:val="00730B7F"/>
    <w:rsid w:val="007314D6"/>
    <w:rsid w:val="007316F6"/>
    <w:rsid w:val="0073173F"/>
    <w:rsid w:val="00731DF1"/>
    <w:rsid w:val="00732FDB"/>
    <w:rsid w:val="00733001"/>
    <w:rsid w:val="0073309A"/>
    <w:rsid w:val="0073336D"/>
    <w:rsid w:val="007334A2"/>
    <w:rsid w:val="00733C08"/>
    <w:rsid w:val="00733C32"/>
    <w:rsid w:val="00733E65"/>
    <w:rsid w:val="007340FF"/>
    <w:rsid w:val="0073579E"/>
    <w:rsid w:val="00735CD9"/>
    <w:rsid w:val="00735DED"/>
    <w:rsid w:val="00735FBE"/>
    <w:rsid w:val="007361F0"/>
    <w:rsid w:val="007361F8"/>
    <w:rsid w:val="0073647B"/>
    <w:rsid w:val="00736784"/>
    <w:rsid w:val="00736E39"/>
    <w:rsid w:val="00736ECD"/>
    <w:rsid w:val="007374A5"/>
    <w:rsid w:val="00737A93"/>
    <w:rsid w:val="00737ED7"/>
    <w:rsid w:val="0074052B"/>
    <w:rsid w:val="00740E13"/>
    <w:rsid w:val="0074106B"/>
    <w:rsid w:val="007414A5"/>
    <w:rsid w:val="007415CB"/>
    <w:rsid w:val="007429A5"/>
    <w:rsid w:val="00743186"/>
    <w:rsid w:val="00743302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AC1"/>
    <w:rsid w:val="00746B25"/>
    <w:rsid w:val="00746C21"/>
    <w:rsid w:val="00747182"/>
    <w:rsid w:val="007472F9"/>
    <w:rsid w:val="00747634"/>
    <w:rsid w:val="00747E04"/>
    <w:rsid w:val="0075001B"/>
    <w:rsid w:val="00750912"/>
    <w:rsid w:val="007511A9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5772"/>
    <w:rsid w:val="0075607B"/>
    <w:rsid w:val="007561F7"/>
    <w:rsid w:val="0075659A"/>
    <w:rsid w:val="007569B4"/>
    <w:rsid w:val="007569E7"/>
    <w:rsid w:val="00756C24"/>
    <w:rsid w:val="00756E81"/>
    <w:rsid w:val="007572C4"/>
    <w:rsid w:val="007572F1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5E11"/>
    <w:rsid w:val="007660E3"/>
    <w:rsid w:val="00766722"/>
    <w:rsid w:val="00766723"/>
    <w:rsid w:val="00767444"/>
    <w:rsid w:val="00767529"/>
    <w:rsid w:val="00767862"/>
    <w:rsid w:val="007700D1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212"/>
    <w:rsid w:val="007822CF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6ECA"/>
    <w:rsid w:val="00787230"/>
    <w:rsid w:val="0078750E"/>
    <w:rsid w:val="0078788C"/>
    <w:rsid w:val="00787920"/>
    <w:rsid w:val="007879DA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D40"/>
    <w:rsid w:val="00791F77"/>
    <w:rsid w:val="0079209A"/>
    <w:rsid w:val="007926D8"/>
    <w:rsid w:val="00792979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3B0D"/>
    <w:rsid w:val="00794304"/>
    <w:rsid w:val="00794AFC"/>
    <w:rsid w:val="00794FC4"/>
    <w:rsid w:val="007953C9"/>
    <w:rsid w:val="00795692"/>
    <w:rsid w:val="0079582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3D2E"/>
    <w:rsid w:val="007A4022"/>
    <w:rsid w:val="007A407C"/>
    <w:rsid w:val="007A4B45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6AE"/>
    <w:rsid w:val="007A77E0"/>
    <w:rsid w:val="007B0A1F"/>
    <w:rsid w:val="007B0A39"/>
    <w:rsid w:val="007B10BC"/>
    <w:rsid w:val="007B1A69"/>
    <w:rsid w:val="007B1F36"/>
    <w:rsid w:val="007B20E9"/>
    <w:rsid w:val="007B25C3"/>
    <w:rsid w:val="007B2B5F"/>
    <w:rsid w:val="007B351E"/>
    <w:rsid w:val="007B3ACC"/>
    <w:rsid w:val="007B421A"/>
    <w:rsid w:val="007B4636"/>
    <w:rsid w:val="007B4964"/>
    <w:rsid w:val="007B4F60"/>
    <w:rsid w:val="007B5333"/>
    <w:rsid w:val="007B53BD"/>
    <w:rsid w:val="007B53C0"/>
    <w:rsid w:val="007B589D"/>
    <w:rsid w:val="007B5A58"/>
    <w:rsid w:val="007B623A"/>
    <w:rsid w:val="007B62FE"/>
    <w:rsid w:val="007B6432"/>
    <w:rsid w:val="007B6DE3"/>
    <w:rsid w:val="007B74E3"/>
    <w:rsid w:val="007B76DF"/>
    <w:rsid w:val="007C019A"/>
    <w:rsid w:val="007C01B1"/>
    <w:rsid w:val="007C0601"/>
    <w:rsid w:val="007C063E"/>
    <w:rsid w:val="007C07F9"/>
    <w:rsid w:val="007C0DF5"/>
    <w:rsid w:val="007C15A8"/>
    <w:rsid w:val="007C286F"/>
    <w:rsid w:val="007C2905"/>
    <w:rsid w:val="007C2BE0"/>
    <w:rsid w:val="007C3469"/>
    <w:rsid w:val="007C3AC7"/>
    <w:rsid w:val="007C4265"/>
    <w:rsid w:val="007C46FB"/>
    <w:rsid w:val="007C4EAE"/>
    <w:rsid w:val="007C526E"/>
    <w:rsid w:val="007C5459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4B5"/>
    <w:rsid w:val="007D2C8E"/>
    <w:rsid w:val="007D334A"/>
    <w:rsid w:val="007D3484"/>
    <w:rsid w:val="007D34EE"/>
    <w:rsid w:val="007D362F"/>
    <w:rsid w:val="007D38EF"/>
    <w:rsid w:val="007D3BF3"/>
    <w:rsid w:val="007D3C10"/>
    <w:rsid w:val="007D3D9F"/>
    <w:rsid w:val="007D428C"/>
    <w:rsid w:val="007D48A9"/>
    <w:rsid w:val="007D55CD"/>
    <w:rsid w:val="007D569E"/>
    <w:rsid w:val="007D59B8"/>
    <w:rsid w:val="007D5AB5"/>
    <w:rsid w:val="007D5B81"/>
    <w:rsid w:val="007D6054"/>
    <w:rsid w:val="007D62EC"/>
    <w:rsid w:val="007D657C"/>
    <w:rsid w:val="007D6761"/>
    <w:rsid w:val="007D6975"/>
    <w:rsid w:val="007D6A9D"/>
    <w:rsid w:val="007D720D"/>
    <w:rsid w:val="007D791F"/>
    <w:rsid w:val="007D7B11"/>
    <w:rsid w:val="007D7F76"/>
    <w:rsid w:val="007D7FB1"/>
    <w:rsid w:val="007E01D7"/>
    <w:rsid w:val="007E1209"/>
    <w:rsid w:val="007E1690"/>
    <w:rsid w:val="007E21BE"/>
    <w:rsid w:val="007E227E"/>
    <w:rsid w:val="007E2352"/>
    <w:rsid w:val="007E250E"/>
    <w:rsid w:val="007E2586"/>
    <w:rsid w:val="007E2E4D"/>
    <w:rsid w:val="007E31EC"/>
    <w:rsid w:val="007E3261"/>
    <w:rsid w:val="007E35A9"/>
    <w:rsid w:val="007E361C"/>
    <w:rsid w:val="007E3DC7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3AF"/>
    <w:rsid w:val="007F0B51"/>
    <w:rsid w:val="007F118D"/>
    <w:rsid w:val="007F1291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5BF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629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43F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40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05F9"/>
    <w:rsid w:val="0083113C"/>
    <w:rsid w:val="0083130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3D2D"/>
    <w:rsid w:val="00833F75"/>
    <w:rsid w:val="008341E7"/>
    <w:rsid w:val="008346D0"/>
    <w:rsid w:val="00834AEC"/>
    <w:rsid w:val="0083559B"/>
    <w:rsid w:val="00835A43"/>
    <w:rsid w:val="00836D20"/>
    <w:rsid w:val="00836E3B"/>
    <w:rsid w:val="00837484"/>
    <w:rsid w:val="008374E0"/>
    <w:rsid w:val="0083767E"/>
    <w:rsid w:val="00837B91"/>
    <w:rsid w:val="00837E2F"/>
    <w:rsid w:val="00837E66"/>
    <w:rsid w:val="00840370"/>
    <w:rsid w:val="00840700"/>
    <w:rsid w:val="00840B8D"/>
    <w:rsid w:val="008412E2"/>
    <w:rsid w:val="00841303"/>
    <w:rsid w:val="0084151E"/>
    <w:rsid w:val="008416BB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230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0D"/>
    <w:rsid w:val="00850428"/>
    <w:rsid w:val="00850E42"/>
    <w:rsid w:val="00850F08"/>
    <w:rsid w:val="00851277"/>
    <w:rsid w:val="00851DE9"/>
    <w:rsid w:val="00852159"/>
    <w:rsid w:val="00852490"/>
    <w:rsid w:val="0085266D"/>
    <w:rsid w:val="00852794"/>
    <w:rsid w:val="00852857"/>
    <w:rsid w:val="00852861"/>
    <w:rsid w:val="008531DE"/>
    <w:rsid w:val="008532F1"/>
    <w:rsid w:val="00853C65"/>
    <w:rsid w:val="00853C9E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98B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AB0"/>
    <w:rsid w:val="00866F02"/>
    <w:rsid w:val="00867A0B"/>
    <w:rsid w:val="00867A0F"/>
    <w:rsid w:val="00867BFC"/>
    <w:rsid w:val="00867C16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02C"/>
    <w:rsid w:val="00873396"/>
    <w:rsid w:val="0087372B"/>
    <w:rsid w:val="008742DC"/>
    <w:rsid w:val="008742ED"/>
    <w:rsid w:val="00874796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77B72"/>
    <w:rsid w:val="00880107"/>
    <w:rsid w:val="0088036D"/>
    <w:rsid w:val="008809A3"/>
    <w:rsid w:val="008809A9"/>
    <w:rsid w:val="00880FB1"/>
    <w:rsid w:val="00881AF9"/>
    <w:rsid w:val="00881D0F"/>
    <w:rsid w:val="0088231A"/>
    <w:rsid w:val="00882AC3"/>
    <w:rsid w:val="00882D28"/>
    <w:rsid w:val="00882D8F"/>
    <w:rsid w:val="00882E20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392"/>
    <w:rsid w:val="00887409"/>
    <w:rsid w:val="00887984"/>
    <w:rsid w:val="00887A0C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4BD"/>
    <w:rsid w:val="00893B1D"/>
    <w:rsid w:val="00893E73"/>
    <w:rsid w:val="00893FD2"/>
    <w:rsid w:val="008942E5"/>
    <w:rsid w:val="008946FE"/>
    <w:rsid w:val="00894944"/>
    <w:rsid w:val="00894D5D"/>
    <w:rsid w:val="00894DE7"/>
    <w:rsid w:val="008951D0"/>
    <w:rsid w:val="008953E5"/>
    <w:rsid w:val="00895422"/>
    <w:rsid w:val="008956B3"/>
    <w:rsid w:val="0089589F"/>
    <w:rsid w:val="008959CA"/>
    <w:rsid w:val="00895EC8"/>
    <w:rsid w:val="00896070"/>
    <w:rsid w:val="008961C8"/>
    <w:rsid w:val="00896D2D"/>
    <w:rsid w:val="00897024"/>
    <w:rsid w:val="00897223"/>
    <w:rsid w:val="008972E3"/>
    <w:rsid w:val="008972F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3C01"/>
    <w:rsid w:val="008A3E52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841"/>
    <w:rsid w:val="008A694C"/>
    <w:rsid w:val="008A6C8D"/>
    <w:rsid w:val="008A7442"/>
    <w:rsid w:val="008A7677"/>
    <w:rsid w:val="008A7D21"/>
    <w:rsid w:val="008B0435"/>
    <w:rsid w:val="008B09F0"/>
    <w:rsid w:val="008B0D1E"/>
    <w:rsid w:val="008B10E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CF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B97"/>
    <w:rsid w:val="008D7CCF"/>
    <w:rsid w:val="008E02A8"/>
    <w:rsid w:val="008E07BB"/>
    <w:rsid w:val="008E1529"/>
    <w:rsid w:val="008E1DA1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9E9"/>
    <w:rsid w:val="008E5D02"/>
    <w:rsid w:val="008E5F06"/>
    <w:rsid w:val="008E693F"/>
    <w:rsid w:val="008E6CE1"/>
    <w:rsid w:val="008E6F81"/>
    <w:rsid w:val="008E74C2"/>
    <w:rsid w:val="008E79EB"/>
    <w:rsid w:val="008E7F36"/>
    <w:rsid w:val="008F0580"/>
    <w:rsid w:val="008F0B24"/>
    <w:rsid w:val="008F1354"/>
    <w:rsid w:val="008F16E2"/>
    <w:rsid w:val="008F216B"/>
    <w:rsid w:val="008F2256"/>
    <w:rsid w:val="008F227B"/>
    <w:rsid w:val="008F30EA"/>
    <w:rsid w:val="008F339A"/>
    <w:rsid w:val="008F35B2"/>
    <w:rsid w:val="008F3783"/>
    <w:rsid w:val="008F3BAA"/>
    <w:rsid w:val="008F424C"/>
    <w:rsid w:val="008F4941"/>
    <w:rsid w:val="008F4C6C"/>
    <w:rsid w:val="008F5145"/>
    <w:rsid w:val="008F56C8"/>
    <w:rsid w:val="008F570D"/>
    <w:rsid w:val="008F5806"/>
    <w:rsid w:val="008F5B68"/>
    <w:rsid w:val="008F5EA1"/>
    <w:rsid w:val="008F6675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A3E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6EEE"/>
    <w:rsid w:val="009079EB"/>
    <w:rsid w:val="00907E05"/>
    <w:rsid w:val="00910ABD"/>
    <w:rsid w:val="00910EE0"/>
    <w:rsid w:val="009110B9"/>
    <w:rsid w:val="00911897"/>
    <w:rsid w:val="00911A08"/>
    <w:rsid w:val="00911E50"/>
    <w:rsid w:val="00911E51"/>
    <w:rsid w:val="00912320"/>
    <w:rsid w:val="00912374"/>
    <w:rsid w:val="00912893"/>
    <w:rsid w:val="00912B6C"/>
    <w:rsid w:val="00912BB5"/>
    <w:rsid w:val="00912BEF"/>
    <w:rsid w:val="0091346A"/>
    <w:rsid w:val="0091350E"/>
    <w:rsid w:val="00913B5B"/>
    <w:rsid w:val="00914132"/>
    <w:rsid w:val="009142C7"/>
    <w:rsid w:val="009143DB"/>
    <w:rsid w:val="00914452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181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10F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9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4E2"/>
    <w:rsid w:val="00927BF8"/>
    <w:rsid w:val="00927D97"/>
    <w:rsid w:val="00930D9F"/>
    <w:rsid w:val="00930E42"/>
    <w:rsid w:val="00931151"/>
    <w:rsid w:val="009317CE"/>
    <w:rsid w:val="00931DF5"/>
    <w:rsid w:val="00932CA9"/>
    <w:rsid w:val="00932F66"/>
    <w:rsid w:val="009332B3"/>
    <w:rsid w:val="00933F22"/>
    <w:rsid w:val="00934AB5"/>
    <w:rsid w:val="00934B50"/>
    <w:rsid w:val="00934D5B"/>
    <w:rsid w:val="00934FFD"/>
    <w:rsid w:val="0093510E"/>
    <w:rsid w:val="00935767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5D4"/>
    <w:rsid w:val="00937A00"/>
    <w:rsid w:val="00937A89"/>
    <w:rsid w:val="00940414"/>
    <w:rsid w:val="009409F9"/>
    <w:rsid w:val="0094101C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69E"/>
    <w:rsid w:val="0095383C"/>
    <w:rsid w:val="00954C94"/>
    <w:rsid w:val="00954E29"/>
    <w:rsid w:val="00955643"/>
    <w:rsid w:val="00955723"/>
    <w:rsid w:val="00955764"/>
    <w:rsid w:val="00955785"/>
    <w:rsid w:val="00955C4C"/>
    <w:rsid w:val="0095621B"/>
    <w:rsid w:val="009566FC"/>
    <w:rsid w:val="009568C9"/>
    <w:rsid w:val="00956BD1"/>
    <w:rsid w:val="00956D31"/>
    <w:rsid w:val="0095720B"/>
    <w:rsid w:val="009573BF"/>
    <w:rsid w:val="00957707"/>
    <w:rsid w:val="009578AE"/>
    <w:rsid w:val="00960011"/>
    <w:rsid w:val="009600AC"/>
    <w:rsid w:val="0096034F"/>
    <w:rsid w:val="009611C7"/>
    <w:rsid w:val="00961892"/>
    <w:rsid w:val="00961FDE"/>
    <w:rsid w:val="00962493"/>
    <w:rsid w:val="00962BFC"/>
    <w:rsid w:val="00962C7E"/>
    <w:rsid w:val="009633B9"/>
    <w:rsid w:val="00963503"/>
    <w:rsid w:val="009635BC"/>
    <w:rsid w:val="00963E23"/>
    <w:rsid w:val="00963F78"/>
    <w:rsid w:val="0096415F"/>
    <w:rsid w:val="009642B7"/>
    <w:rsid w:val="00964C9B"/>
    <w:rsid w:val="00964F14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926"/>
    <w:rsid w:val="00971D2D"/>
    <w:rsid w:val="00972530"/>
    <w:rsid w:val="00972CB5"/>
    <w:rsid w:val="00972E75"/>
    <w:rsid w:val="009737F3"/>
    <w:rsid w:val="00973939"/>
    <w:rsid w:val="009739B1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6989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58"/>
    <w:rsid w:val="00990067"/>
    <w:rsid w:val="00990876"/>
    <w:rsid w:val="00990F02"/>
    <w:rsid w:val="00991100"/>
    <w:rsid w:val="00991309"/>
    <w:rsid w:val="00991723"/>
    <w:rsid w:val="00991E29"/>
    <w:rsid w:val="00991EF2"/>
    <w:rsid w:val="00992271"/>
    <w:rsid w:val="009923AB"/>
    <w:rsid w:val="00992702"/>
    <w:rsid w:val="00992F48"/>
    <w:rsid w:val="009932BB"/>
    <w:rsid w:val="00993800"/>
    <w:rsid w:val="00993835"/>
    <w:rsid w:val="0099385B"/>
    <w:rsid w:val="00993DA9"/>
    <w:rsid w:val="00993F51"/>
    <w:rsid w:val="009943A6"/>
    <w:rsid w:val="0099465D"/>
    <w:rsid w:val="0099481C"/>
    <w:rsid w:val="0099502E"/>
    <w:rsid w:val="00995087"/>
    <w:rsid w:val="009959B1"/>
    <w:rsid w:val="00995EA5"/>
    <w:rsid w:val="00996111"/>
    <w:rsid w:val="0099675C"/>
    <w:rsid w:val="0099687F"/>
    <w:rsid w:val="00996B80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15"/>
    <w:rsid w:val="009A2BC2"/>
    <w:rsid w:val="009A2BE0"/>
    <w:rsid w:val="009A34A3"/>
    <w:rsid w:val="009A369A"/>
    <w:rsid w:val="009A4432"/>
    <w:rsid w:val="009A45B2"/>
    <w:rsid w:val="009A4A9B"/>
    <w:rsid w:val="009A4DCB"/>
    <w:rsid w:val="009A4E05"/>
    <w:rsid w:val="009A4FF4"/>
    <w:rsid w:val="009A55AA"/>
    <w:rsid w:val="009A57C2"/>
    <w:rsid w:val="009A612C"/>
    <w:rsid w:val="009A62F7"/>
    <w:rsid w:val="009A683E"/>
    <w:rsid w:val="009A6C12"/>
    <w:rsid w:val="009A6EF4"/>
    <w:rsid w:val="009A701E"/>
    <w:rsid w:val="009A7A37"/>
    <w:rsid w:val="009A7A89"/>
    <w:rsid w:val="009B01EF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2D0"/>
    <w:rsid w:val="009B2BF9"/>
    <w:rsid w:val="009B2CD7"/>
    <w:rsid w:val="009B3689"/>
    <w:rsid w:val="009B3A38"/>
    <w:rsid w:val="009B3B90"/>
    <w:rsid w:val="009B3EE6"/>
    <w:rsid w:val="009B4708"/>
    <w:rsid w:val="009B4C62"/>
    <w:rsid w:val="009B4DAA"/>
    <w:rsid w:val="009B55C3"/>
    <w:rsid w:val="009B60C7"/>
    <w:rsid w:val="009B60CC"/>
    <w:rsid w:val="009B65A3"/>
    <w:rsid w:val="009B6939"/>
    <w:rsid w:val="009B6D58"/>
    <w:rsid w:val="009B6E34"/>
    <w:rsid w:val="009B6F8B"/>
    <w:rsid w:val="009C03BA"/>
    <w:rsid w:val="009C04F8"/>
    <w:rsid w:val="009C0CCD"/>
    <w:rsid w:val="009C12C2"/>
    <w:rsid w:val="009C146A"/>
    <w:rsid w:val="009C15E2"/>
    <w:rsid w:val="009C1770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AA0"/>
    <w:rsid w:val="009C5B50"/>
    <w:rsid w:val="009C6606"/>
    <w:rsid w:val="009C6F29"/>
    <w:rsid w:val="009C78BF"/>
    <w:rsid w:val="009D0179"/>
    <w:rsid w:val="009D035F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3F4C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983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B9"/>
    <w:rsid w:val="009F1DD0"/>
    <w:rsid w:val="009F1F6F"/>
    <w:rsid w:val="009F21E6"/>
    <w:rsid w:val="009F24FD"/>
    <w:rsid w:val="009F319E"/>
    <w:rsid w:val="009F31A0"/>
    <w:rsid w:val="009F3332"/>
    <w:rsid w:val="009F3393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510"/>
    <w:rsid w:val="009F6C7E"/>
    <w:rsid w:val="009F6D84"/>
    <w:rsid w:val="009F6EF2"/>
    <w:rsid w:val="009F734B"/>
    <w:rsid w:val="009F7D52"/>
    <w:rsid w:val="009F7E39"/>
    <w:rsid w:val="00A005D4"/>
    <w:rsid w:val="00A0073B"/>
    <w:rsid w:val="00A00DF6"/>
    <w:rsid w:val="00A01165"/>
    <w:rsid w:val="00A01468"/>
    <w:rsid w:val="00A014BB"/>
    <w:rsid w:val="00A01573"/>
    <w:rsid w:val="00A01961"/>
    <w:rsid w:val="00A0196A"/>
    <w:rsid w:val="00A01C2A"/>
    <w:rsid w:val="00A01CD0"/>
    <w:rsid w:val="00A0231E"/>
    <w:rsid w:val="00A02C2B"/>
    <w:rsid w:val="00A03124"/>
    <w:rsid w:val="00A03560"/>
    <w:rsid w:val="00A03A88"/>
    <w:rsid w:val="00A0529C"/>
    <w:rsid w:val="00A052B9"/>
    <w:rsid w:val="00A05462"/>
    <w:rsid w:val="00A055DA"/>
    <w:rsid w:val="00A0581C"/>
    <w:rsid w:val="00A05F0D"/>
    <w:rsid w:val="00A061BA"/>
    <w:rsid w:val="00A06201"/>
    <w:rsid w:val="00A0694C"/>
    <w:rsid w:val="00A06D58"/>
    <w:rsid w:val="00A07115"/>
    <w:rsid w:val="00A074F2"/>
    <w:rsid w:val="00A075AD"/>
    <w:rsid w:val="00A07939"/>
    <w:rsid w:val="00A07E01"/>
    <w:rsid w:val="00A07F8A"/>
    <w:rsid w:val="00A1100E"/>
    <w:rsid w:val="00A11248"/>
    <w:rsid w:val="00A11379"/>
    <w:rsid w:val="00A12632"/>
    <w:rsid w:val="00A12B63"/>
    <w:rsid w:val="00A12C97"/>
    <w:rsid w:val="00A13115"/>
    <w:rsid w:val="00A1381C"/>
    <w:rsid w:val="00A14502"/>
    <w:rsid w:val="00A14768"/>
    <w:rsid w:val="00A152B6"/>
    <w:rsid w:val="00A158DC"/>
    <w:rsid w:val="00A15BFD"/>
    <w:rsid w:val="00A16007"/>
    <w:rsid w:val="00A160A5"/>
    <w:rsid w:val="00A16F0F"/>
    <w:rsid w:val="00A174A0"/>
    <w:rsid w:val="00A1751D"/>
    <w:rsid w:val="00A1775D"/>
    <w:rsid w:val="00A177AF"/>
    <w:rsid w:val="00A177C2"/>
    <w:rsid w:val="00A17A09"/>
    <w:rsid w:val="00A17D7F"/>
    <w:rsid w:val="00A202B8"/>
    <w:rsid w:val="00A206C9"/>
    <w:rsid w:val="00A20703"/>
    <w:rsid w:val="00A20ED0"/>
    <w:rsid w:val="00A20FC9"/>
    <w:rsid w:val="00A21732"/>
    <w:rsid w:val="00A219C6"/>
    <w:rsid w:val="00A21D99"/>
    <w:rsid w:val="00A21DD0"/>
    <w:rsid w:val="00A22053"/>
    <w:rsid w:val="00A22173"/>
    <w:rsid w:val="00A22319"/>
    <w:rsid w:val="00A22A82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1AB"/>
    <w:rsid w:val="00A274F2"/>
    <w:rsid w:val="00A2788D"/>
    <w:rsid w:val="00A278E2"/>
    <w:rsid w:val="00A27A40"/>
    <w:rsid w:val="00A27E6C"/>
    <w:rsid w:val="00A304E7"/>
    <w:rsid w:val="00A306B4"/>
    <w:rsid w:val="00A31091"/>
    <w:rsid w:val="00A3189D"/>
    <w:rsid w:val="00A31A9C"/>
    <w:rsid w:val="00A31C86"/>
    <w:rsid w:val="00A32519"/>
    <w:rsid w:val="00A325D6"/>
    <w:rsid w:val="00A32FCB"/>
    <w:rsid w:val="00A3335D"/>
    <w:rsid w:val="00A337D9"/>
    <w:rsid w:val="00A339AA"/>
    <w:rsid w:val="00A33AD5"/>
    <w:rsid w:val="00A33CD0"/>
    <w:rsid w:val="00A33DC8"/>
    <w:rsid w:val="00A341E2"/>
    <w:rsid w:val="00A34B64"/>
    <w:rsid w:val="00A35249"/>
    <w:rsid w:val="00A35954"/>
    <w:rsid w:val="00A35C42"/>
    <w:rsid w:val="00A3643D"/>
    <w:rsid w:val="00A36A68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09B"/>
    <w:rsid w:val="00A442F3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0DE"/>
    <w:rsid w:val="00A47329"/>
    <w:rsid w:val="00A50586"/>
    <w:rsid w:val="00A5114B"/>
    <w:rsid w:val="00A51449"/>
    <w:rsid w:val="00A5147B"/>
    <w:rsid w:val="00A5159F"/>
    <w:rsid w:val="00A5173F"/>
    <w:rsid w:val="00A52274"/>
    <w:rsid w:val="00A523F9"/>
    <w:rsid w:val="00A52440"/>
    <w:rsid w:val="00A5251C"/>
    <w:rsid w:val="00A52700"/>
    <w:rsid w:val="00A53072"/>
    <w:rsid w:val="00A532C4"/>
    <w:rsid w:val="00A538C1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B1D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8D3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4FC0"/>
    <w:rsid w:val="00A652DF"/>
    <w:rsid w:val="00A6553D"/>
    <w:rsid w:val="00A675C4"/>
    <w:rsid w:val="00A705D6"/>
    <w:rsid w:val="00A70645"/>
    <w:rsid w:val="00A7070C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459E"/>
    <w:rsid w:val="00A748C1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6F54"/>
    <w:rsid w:val="00A7732B"/>
    <w:rsid w:val="00A77F71"/>
    <w:rsid w:val="00A80398"/>
    <w:rsid w:val="00A8051E"/>
    <w:rsid w:val="00A80724"/>
    <w:rsid w:val="00A80D13"/>
    <w:rsid w:val="00A810C7"/>
    <w:rsid w:val="00A81EFB"/>
    <w:rsid w:val="00A8223B"/>
    <w:rsid w:val="00A825C7"/>
    <w:rsid w:val="00A837D0"/>
    <w:rsid w:val="00A83BC5"/>
    <w:rsid w:val="00A84061"/>
    <w:rsid w:val="00A8466D"/>
    <w:rsid w:val="00A84678"/>
    <w:rsid w:val="00A846C8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E7"/>
    <w:rsid w:val="00A932F6"/>
    <w:rsid w:val="00A93997"/>
    <w:rsid w:val="00A94274"/>
    <w:rsid w:val="00A9460B"/>
    <w:rsid w:val="00A9469C"/>
    <w:rsid w:val="00A94B14"/>
    <w:rsid w:val="00A94C12"/>
    <w:rsid w:val="00A94CE1"/>
    <w:rsid w:val="00A94FC7"/>
    <w:rsid w:val="00A95110"/>
    <w:rsid w:val="00A9569D"/>
    <w:rsid w:val="00A9594F"/>
    <w:rsid w:val="00A96019"/>
    <w:rsid w:val="00A9623E"/>
    <w:rsid w:val="00A96685"/>
    <w:rsid w:val="00A96D7D"/>
    <w:rsid w:val="00A9751D"/>
    <w:rsid w:val="00A9780C"/>
    <w:rsid w:val="00A9791E"/>
    <w:rsid w:val="00AA008B"/>
    <w:rsid w:val="00AA0363"/>
    <w:rsid w:val="00AA0DBC"/>
    <w:rsid w:val="00AA0E7B"/>
    <w:rsid w:val="00AA11C4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764"/>
    <w:rsid w:val="00AA4BC4"/>
    <w:rsid w:val="00AA5145"/>
    <w:rsid w:val="00AA5178"/>
    <w:rsid w:val="00AA5240"/>
    <w:rsid w:val="00AA5F6F"/>
    <w:rsid w:val="00AA61CD"/>
    <w:rsid w:val="00AA63DB"/>
    <w:rsid w:val="00AA6577"/>
    <w:rsid w:val="00AA6656"/>
    <w:rsid w:val="00AA68B9"/>
    <w:rsid w:val="00AA7221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9FE"/>
    <w:rsid w:val="00AB2AC0"/>
    <w:rsid w:val="00AB2CA1"/>
    <w:rsid w:val="00AB307D"/>
    <w:rsid w:val="00AB32B9"/>
    <w:rsid w:val="00AB34D3"/>
    <w:rsid w:val="00AB364C"/>
    <w:rsid w:val="00AB3BEF"/>
    <w:rsid w:val="00AB40E4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1F6A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ECE"/>
    <w:rsid w:val="00AC4F22"/>
    <w:rsid w:val="00AC53E0"/>
    <w:rsid w:val="00AC5ADA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573"/>
    <w:rsid w:val="00AD19E9"/>
    <w:rsid w:val="00AD1EE4"/>
    <w:rsid w:val="00AD23E2"/>
    <w:rsid w:val="00AD2604"/>
    <w:rsid w:val="00AD287D"/>
    <w:rsid w:val="00AD2B88"/>
    <w:rsid w:val="00AD2F5C"/>
    <w:rsid w:val="00AD315E"/>
    <w:rsid w:val="00AD31FD"/>
    <w:rsid w:val="00AD3665"/>
    <w:rsid w:val="00AD3E01"/>
    <w:rsid w:val="00AD3F20"/>
    <w:rsid w:val="00AD4068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774"/>
    <w:rsid w:val="00AE0A6D"/>
    <w:rsid w:val="00AE0AA0"/>
    <w:rsid w:val="00AE0BB4"/>
    <w:rsid w:val="00AE13C6"/>
    <w:rsid w:val="00AE1745"/>
    <w:rsid w:val="00AE17FD"/>
    <w:rsid w:val="00AE19D3"/>
    <w:rsid w:val="00AE1B0B"/>
    <w:rsid w:val="00AE1EAE"/>
    <w:rsid w:val="00AE258F"/>
    <w:rsid w:val="00AE27B0"/>
    <w:rsid w:val="00AE2896"/>
    <w:rsid w:val="00AE28D2"/>
    <w:rsid w:val="00AE2D59"/>
    <w:rsid w:val="00AE3006"/>
    <w:rsid w:val="00AE3037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86"/>
    <w:rsid w:val="00AE77FB"/>
    <w:rsid w:val="00AE7B9D"/>
    <w:rsid w:val="00AF00E3"/>
    <w:rsid w:val="00AF0489"/>
    <w:rsid w:val="00AF072F"/>
    <w:rsid w:val="00AF08EC"/>
    <w:rsid w:val="00AF0B33"/>
    <w:rsid w:val="00AF0B85"/>
    <w:rsid w:val="00AF0C94"/>
    <w:rsid w:val="00AF0D1E"/>
    <w:rsid w:val="00AF0EEA"/>
    <w:rsid w:val="00AF1424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65D9"/>
    <w:rsid w:val="00AF6C17"/>
    <w:rsid w:val="00AF6EFE"/>
    <w:rsid w:val="00AF7329"/>
    <w:rsid w:val="00AF753A"/>
    <w:rsid w:val="00AF7B5C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2E53"/>
    <w:rsid w:val="00B0343E"/>
    <w:rsid w:val="00B0371B"/>
    <w:rsid w:val="00B0372F"/>
    <w:rsid w:val="00B0373D"/>
    <w:rsid w:val="00B03B94"/>
    <w:rsid w:val="00B03FA0"/>
    <w:rsid w:val="00B04041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2990"/>
    <w:rsid w:val="00B1304A"/>
    <w:rsid w:val="00B132DF"/>
    <w:rsid w:val="00B1331D"/>
    <w:rsid w:val="00B13329"/>
    <w:rsid w:val="00B1361C"/>
    <w:rsid w:val="00B13ADE"/>
    <w:rsid w:val="00B13E43"/>
    <w:rsid w:val="00B1450E"/>
    <w:rsid w:val="00B1453B"/>
    <w:rsid w:val="00B1471A"/>
    <w:rsid w:val="00B148D3"/>
    <w:rsid w:val="00B14B57"/>
    <w:rsid w:val="00B14FDC"/>
    <w:rsid w:val="00B151F5"/>
    <w:rsid w:val="00B15305"/>
    <w:rsid w:val="00B15335"/>
    <w:rsid w:val="00B157CC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0C0D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B05"/>
    <w:rsid w:val="00B24EC2"/>
    <w:rsid w:val="00B24ED3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8DB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2A71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09"/>
    <w:rsid w:val="00B460BB"/>
    <w:rsid w:val="00B460F6"/>
    <w:rsid w:val="00B4616B"/>
    <w:rsid w:val="00B4658D"/>
    <w:rsid w:val="00B4687B"/>
    <w:rsid w:val="00B46CF2"/>
    <w:rsid w:val="00B47969"/>
    <w:rsid w:val="00B47E73"/>
    <w:rsid w:val="00B5051A"/>
    <w:rsid w:val="00B50B68"/>
    <w:rsid w:val="00B5122E"/>
    <w:rsid w:val="00B515AF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5C8D"/>
    <w:rsid w:val="00B56062"/>
    <w:rsid w:val="00B560B1"/>
    <w:rsid w:val="00B561C9"/>
    <w:rsid w:val="00B567F0"/>
    <w:rsid w:val="00B568E7"/>
    <w:rsid w:val="00B57687"/>
    <w:rsid w:val="00B578CC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5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0FEC"/>
    <w:rsid w:val="00B711DB"/>
    <w:rsid w:val="00B712FE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77"/>
    <w:rsid w:val="00B818AF"/>
    <w:rsid w:val="00B81A21"/>
    <w:rsid w:val="00B81E03"/>
    <w:rsid w:val="00B82094"/>
    <w:rsid w:val="00B820A3"/>
    <w:rsid w:val="00B82225"/>
    <w:rsid w:val="00B8236C"/>
    <w:rsid w:val="00B82708"/>
    <w:rsid w:val="00B829A6"/>
    <w:rsid w:val="00B82E6F"/>
    <w:rsid w:val="00B8370A"/>
    <w:rsid w:val="00B83DBD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0C"/>
    <w:rsid w:val="00B87D72"/>
    <w:rsid w:val="00B87D83"/>
    <w:rsid w:val="00B87E0A"/>
    <w:rsid w:val="00B90621"/>
    <w:rsid w:val="00B90A9B"/>
    <w:rsid w:val="00B90CB2"/>
    <w:rsid w:val="00B90DDA"/>
    <w:rsid w:val="00B91B91"/>
    <w:rsid w:val="00B91D37"/>
    <w:rsid w:val="00B91EB7"/>
    <w:rsid w:val="00B922CE"/>
    <w:rsid w:val="00B9248D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4C55"/>
    <w:rsid w:val="00B95102"/>
    <w:rsid w:val="00B9535E"/>
    <w:rsid w:val="00B95717"/>
    <w:rsid w:val="00B95FB1"/>
    <w:rsid w:val="00B96C28"/>
    <w:rsid w:val="00B96F35"/>
    <w:rsid w:val="00B97BC5"/>
    <w:rsid w:val="00B97F2E"/>
    <w:rsid w:val="00BA004F"/>
    <w:rsid w:val="00BA0493"/>
    <w:rsid w:val="00BA18ED"/>
    <w:rsid w:val="00BA1A1A"/>
    <w:rsid w:val="00BA2D35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C7"/>
    <w:rsid w:val="00BB7CEA"/>
    <w:rsid w:val="00BC0533"/>
    <w:rsid w:val="00BC08BA"/>
    <w:rsid w:val="00BC0CDA"/>
    <w:rsid w:val="00BC16B8"/>
    <w:rsid w:val="00BC184A"/>
    <w:rsid w:val="00BC1EFD"/>
    <w:rsid w:val="00BC2ACF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430"/>
    <w:rsid w:val="00BC7A8F"/>
    <w:rsid w:val="00BD0669"/>
    <w:rsid w:val="00BD1024"/>
    <w:rsid w:val="00BD12F8"/>
    <w:rsid w:val="00BD2105"/>
    <w:rsid w:val="00BD2674"/>
    <w:rsid w:val="00BD2995"/>
    <w:rsid w:val="00BD3EA6"/>
    <w:rsid w:val="00BD3F8F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6D20"/>
    <w:rsid w:val="00BD72B5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031"/>
    <w:rsid w:val="00BE2165"/>
    <w:rsid w:val="00BE23B1"/>
    <w:rsid w:val="00BE2C8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17"/>
    <w:rsid w:val="00BE62D3"/>
    <w:rsid w:val="00BE6732"/>
    <w:rsid w:val="00BE67A5"/>
    <w:rsid w:val="00BE67ED"/>
    <w:rsid w:val="00BE69B3"/>
    <w:rsid w:val="00BE73F8"/>
    <w:rsid w:val="00BE7403"/>
    <w:rsid w:val="00BE77CE"/>
    <w:rsid w:val="00BE78C2"/>
    <w:rsid w:val="00BE7935"/>
    <w:rsid w:val="00BE7D7C"/>
    <w:rsid w:val="00BF01DB"/>
    <w:rsid w:val="00BF057C"/>
    <w:rsid w:val="00BF0A8D"/>
    <w:rsid w:val="00BF0B73"/>
    <w:rsid w:val="00BF0D52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A58"/>
    <w:rsid w:val="00BF7F1E"/>
    <w:rsid w:val="00BF7F5D"/>
    <w:rsid w:val="00BF7F7B"/>
    <w:rsid w:val="00C0023E"/>
    <w:rsid w:val="00C0074E"/>
    <w:rsid w:val="00C00D96"/>
    <w:rsid w:val="00C00E2B"/>
    <w:rsid w:val="00C01026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4CE4"/>
    <w:rsid w:val="00C0521F"/>
    <w:rsid w:val="00C052A6"/>
    <w:rsid w:val="00C052CC"/>
    <w:rsid w:val="00C058CD"/>
    <w:rsid w:val="00C05BA6"/>
    <w:rsid w:val="00C05BFD"/>
    <w:rsid w:val="00C05C69"/>
    <w:rsid w:val="00C05C94"/>
    <w:rsid w:val="00C05CDC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172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477B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317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118"/>
    <w:rsid w:val="00C3568A"/>
    <w:rsid w:val="00C35818"/>
    <w:rsid w:val="00C3654B"/>
    <w:rsid w:val="00C370F1"/>
    <w:rsid w:val="00C3749A"/>
    <w:rsid w:val="00C3771B"/>
    <w:rsid w:val="00C379E6"/>
    <w:rsid w:val="00C37B7F"/>
    <w:rsid w:val="00C40A95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6963"/>
    <w:rsid w:val="00C46D76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6A"/>
    <w:rsid w:val="00C5347B"/>
    <w:rsid w:val="00C5373B"/>
    <w:rsid w:val="00C538F5"/>
    <w:rsid w:val="00C53FFF"/>
    <w:rsid w:val="00C543A3"/>
    <w:rsid w:val="00C5453E"/>
    <w:rsid w:val="00C5495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57FC5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016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DB9"/>
    <w:rsid w:val="00C71F5D"/>
    <w:rsid w:val="00C72472"/>
    <w:rsid w:val="00C72487"/>
    <w:rsid w:val="00C72E65"/>
    <w:rsid w:val="00C72FD2"/>
    <w:rsid w:val="00C73151"/>
    <w:rsid w:val="00C73243"/>
    <w:rsid w:val="00C7365B"/>
    <w:rsid w:val="00C73C68"/>
    <w:rsid w:val="00C7463C"/>
    <w:rsid w:val="00C74FA6"/>
    <w:rsid w:val="00C75161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6AF"/>
    <w:rsid w:val="00C8084D"/>
    <w:rsid w:val="00C80FAF"/>
    <w:rsid w:val="00C81405"/>
    <w:rsid w:val="00C8145A"/>
    <w:rsid w:val="00C8208E"/>
    <w:rsid w:val="00C82208"/>
    <w:rsid w:val="00C82447"/>
    <w:rsid w:val="00C825D4"/>
    <w:rsid w:val="00C82793"/>
    <w:rsid w:val="00C82951"/>
    <w:rsid w:val="00C82C88"/>
    <w:rsid w:val="00C833B9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9ED"/>
    <w:rsid w:val="00C92B15"/>
    <w:rsid w:val="00C92D3E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472"/>
    <w:rsid w:val="00C95599"/>
    <w:rsid w:val="00C95C48"/>
    <w:rsid w:val="00C95C4D"/>
    <w:rsid w:val="00C95DF3"/>
    <w:rsid w:val="00C95FDC"/>
    <w:rsid w:val="00C96270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BC5"/>
    <w:rsid w:val="00CA0C11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2F0E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5D8D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2F0"/>
    <w:rsid w:val="00CC58AC"/>
    <w:rsid w:val="00CC5BD0"/>
    <w:rsid w:val="00CC5CD7"/>
    <w:rsid w:val="00CC6004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B1D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1A1C"/>
    <w:rsid w:val="00CE200B"/>
    <w:rsid w:val="00CE22EF"/>
    <w:rsid w:val="00CE3305"/>
    <w:rsid w:val="00CE332F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776"/>
    <w:rsid w:val="00CF2B77"/>
    <w:rsid w:val="00CF2F5A"/>
    <w:rsid w:val="00CF3A02"/>
    <w:rsid w:val="00CF3BD9"/>
    <w:rsid w:val="00CF40C8"/>
    <w:rsid w:val="00CF43D8"/>
    <w:rsid w:val="00CF44E2"/>
    <w:rsid w:val="00CF54CC"/>
    <w:rsid w:val="00CF555B"/>
    <w:rsid w:val="00CF5BEA"/>
    <w:rsid w:val="00CF5DA6"/>
    <w:rsid w:val="00CF5FA4"/>
    <w:rsid w:val="00CF6567"/>
    <w:rsid w:val="00CF66F8"/>
    <w:rsid w:val="00CF68B4"/>
    <w:rsid w:val="00D00031"/>
    <w:rsid w:val="00D001A8"/>
    <w:rsid w:val="00D00987"/>
    <w:rsid w:val="00D00B37"/>
    <w:rsid w:val="00D00F8F"/>
    <w:rsid w:val="00D0111E"/>
    <w:rsid w:val="00D0135D"/>
    <w:rsid w:val="00D01416"/>
    <w:rsid w:val="00D01476"/>
    <w:rsid w:val="00D01528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4A5"/>
    <w:rsid w:val="00D066C4"/>
    <w:rsid w:val="00D067BA"/>
    <w:rsid w:val="00D06AAD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25B9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670"/>
    <w:rsid w:val="00D17A47"/>
    <w:rsid w:val="00D17CF3"/>
    <w:rsid w:val="00D17DEC"/>
    <w:rsid w:val="00D20259"/>
    <w:rsid w:val="00D202C2"/>
    <w:rsid w:val="00D20AAC"/>
    <w:rsid w:val="00D2114C"/>
    <w:rsid w:val="00D21567"/>
    <w:rsid w:val="00D216CB"/>
    <w:rsid w:val="00D21A2C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7B2"/>
    <w:rsid w:val="00D27FB6"/>
    <w:rsid w:val="00D30028"/>
    <w:rsid w:val="00D303BD"/>
    <w:rsid w:val="00D30402"/>
    <w:rsid w:val="00D305E2"/>
    <w:rsid w:val="00D30643"/>
    <w:rsid w:val="00D3084B"/>
    <w:rsid w:val="00D30DD1"/>
    <w:rsid w:val="00D3107C"/>
    <w:rsid w:val="00D311C2"/>
    <w:rsid w:val="00D32617"/>
    <w:rsid w:val="00D330C0"/>
    <w:rsid w:val="00D33665"/>
    <w:rsid w:val="00D33BA3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278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0CE1"/>
    <w:rsid w:val="00D5153D"/>
    <w:rsid w:val="00D51575"/>
    <w:rsid w:val="00D51759"/>
    <w:rsid w:val="00D518A6"/>
    <w:rsid w:val="00D51F4A"/>
    <w:rsid w:val="00D522A8"/>
    <w:rsid w:val="00D5290E"/>
    <w:rsid w:val="00D5347C"/>
    <w:rsid w:val="00D547C5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2"/>
    <w:rsid w:val="00D60D07"/>
    <w:rsid w:val="00D61375"/>
    <w:rsid w:val="00D613DB"/>
    <w:rsid w:val="00D61C95"/>
    <w:rsid w:val="00D6212F"/>
    <w:rsid w:val="00D62530"/>
    <w:rsid w:val="00D62F64"/>
    <w:rsid w:val="00D6319E"/>
    <w:rsid w:val="00D63744"/>
    <w:rsid w:val="00D63A20"/>
    <w:rsid w:val="00D63BC7"/>
    <w:rsid w:val="00D63DC2"/>
    <w:rsid w:val="00D6417A"/>
    <w:rsid w:val="00D643B8"/>
    <w:rsid w:val="00D64B8A"/>
    <w:rsid w:val="00D64E42"/>
    <w:rsid w:val="00D64F90"/>
    <w:rsid w:val="00D656E9"/>
    <w:rsid w:val="00D65DAF"/>
    <w:rsid w:val="00D65FD2"/>
    <w:rsid w:val="00D6692A"/>
    <w:rsid w:val="00D6722B"/>
    <w:rsid w:val="00D672CB"/>
    <w:rsid w:val="00D674CE"/>
    <w:rsid w:val="00D67878"/>
    <w:rsid w:val="00D703E7"/>
    <w:rsid w:val="00D70BD7"/>
    <w:rsid w:val="00D70D9A"/>
    <w:rsid w:val="00D7100E"/>
    <w:rsid w:val="00D71151"/>
    <w:rsid w:val="00D71428"/>
    <w:rsid w:val="00D71459"/>
    <w:rsid w:val="00D71535"/>
    <w:rsid w:val="00D71E17"/>
    <w:rsid w:val="00D7282B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B1A"/>
    <w:rsid w:val="00D80E44"/>
    <w:rsid w:val="00D81566"/>
    <w:rsid w:val="00D81579"/>
    <w:rsid w:val="00D81F5A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4CF0"/>
    <w:rsid w:val="00D84FB8"/>
    <w:rsid w:val="00D85203"/>
    <w:rsid w:val="00D85290"/>
    <w:rsid w:val="00D85BD6"/>
    <w:rsid w:val="00D862D3"/>
    <w:rsid w:val="00D86C3D"/>
    <w:rsid w:val="00D86E07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6B0"/>
    <w:rsid w:val="00D92806"/>
    <w:rsid w:val="00D9420C"/>
    <w:rsid w:val="00D94556"/>
    <w:rsid w:val="00D94558"/>
    <w:rsid w:val="00D946D6"/>
    <w:rsid w:val="00D94723"/>
    <w:rsid w:val="00D94859"/>
    <w:rsid w:val="00D94A0E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A70"/>
    <w:rsid w:val="00D97EA0"/>
    <w:rsid w:val="00DA00EB"/>
    <w:rsid w:val="00DA02DB"/>
    <w:rsid w:val="00DA037D"/>
    <w:rsid w:val="00DA043E"/>
    <w:rsid w:val="00DA0F51"/>
    <w:rsid w:val="00DA157C"/>
    <w:rsid w:val="00DA1D77"/>
    <w:rsid w:val="00DA2254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BCC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3B5E"/>
    <w:rsid w:val="00DB439F"/>
    <w:rsid w:val="00DB465F"/>
    <w:rsid w:val="00DB47C7"/>
    <w:rsid w:val="00DB49F9"/>
    <w:rsid w:val="00DB4B6E"/>
    <w:rsid w:val="00DB4E3C"/>
    <w:rsid w:val="00DB562E"/>
    <w:rsid w:val="00DB5963"/>
    <w:rsid w:val="00DB5E57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3CCD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38B"/>
    <w:rsid w:val="00DC77E8"/>
    <w:rsid w:val="00DC7CC3"/>
    <w:rsid w:val="00DD005D"/>
    <w:rsid w:val="00DD052B"/>
    <w:rsid w:val="00DD0D44"/>
    <w:rsid w:val="00DD0F1D"/>
    <w:rsid w:val="00DD151A"/>
    <w:rsid w:val="00DD2152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4CDD"/>
    <w:rsid w:val="00DD54C4"/>
    <w:rsid w:val="00DD5C80"/>
    <w:rsid w:val="00DD5DA6"/>
    <w:rsid w:val="00DD5E11"/>
    <w:rsid w:val="00DD66BF"/>
    <w:rsid w:val="00DD6C32"/>
    <w:rsid w:val="00DD6F40"/>
    <w:rsid w:val="00DD7468"/>
    <w:rsid w:val="00DD7599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2ADA"/>
    <w:rsid w:val="00DE329D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5B2"/>
    <w:rsid w:val="00DE77EE"/>
    <w:rsid w:val="00DE7AA3"/>
    <w:rsid w:val="00DE7B7F"/>
    <w:rsid w:val="00DF03C9"/>
    <w:rsid w:val="00DF05B9"/>
    <w:rsid w:val="00DF12FF"/>
    <w:rsid w:val="00DF17D3"/>
    <w:rsid w:val="00DF31ED"/>
    <w:rsid w:val="00DF3507"/>
    <w:rsid w:val="00DF376E"/>
    <w:rsid w:val="00DF39A0"/>
    <w:rsid w:val="00DF3BA0"/>
    <w:rsid w:val="00DF3BD0"/>
    <w:rsid w:val="00DF435D"/>
    <w:rsid w:val="00DF4449"/>
    <w:rsid w:val="00DF4485"/>
    <w:rsid w:val="00DF48DE"/>
    <w:rsid w:val="00DF4DB9"/>
    <w:rsid w:val="00DF4DE8"/>
    <w:rsid w:val="00DF5142"/>
    <w:rsid w:val="00DF53CE"/>
    <w:rsid w:val="00DF56A7"/>
    <w:rsid w:val="00DF5CE1"/>
    <w:rsid w:val="00DF628B"/>
    <w:rsid w:val="00DF62A6"/>
    <w:rsid w:val="00DF77A2"/>
    <w:rsid w:val="00DF7A18"/>
    <w:rsid w:val="00DF7AC7"/>
    <w:rsid w:val="00DF7D82"/>
    <w:rsid w:val="00DF7FA8"/>
    <w:rsid w:val="00E00074"/>
    <w:rsid w:val="00E012DA"/>
    <w:rsid w:val="00E013D7"/>
    <w:rsid w:val="00E014DA"/>
    <w:rsid w:val="00E0160A"/>
    <w:rsid w:val="00E018A5"/>
    <w:rsid w:val="00E018D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8F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613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51"/>
    <w:rsid w:val="00E158ED"/>
    <w:rsid w:val="00E15D7F"/>
    <w:rsid w:val="00E15DC9"/>
    <w:rsid w:val="00E15E48"/>
    <w:rsid w:val="00E15EC2"/>
    <w:rsid w:val="00E1678E"/>
    <w:rsid w:val="00E168D7"/>
    <w:rsid w:val="00E17466"/>
    <w:rsid w:val="00E17878"/>
    <w:rsid w:val="00E17F40"/>
    <w:rsid w:val="00E17F75"/>
    <w:rsid w:val="00E20DF9"/>
    <w:rsid w:val="00E20E56"/>
    <w:rsid w:val="00E21D25"/>
    <w:rsid w:val="00E223E1"/>
    <w:rsid w:val="00E22482"/>
    <w:rsid w:val="00E2346E"/>
    <w:rsid w:val="00E236E5"/>
    <w:rsid w:val="00E2389A"/>
    <w:rsid w:val="00E2389D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B52"/>
    <w:rsid w:val="00E30E7E"/>
    <w:rsid w:val="00E312F5"/>
    <w:rsid w:val="00E3221B"/>
    <w:rsid w:val="00E323DF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2F81"/>
    <w:rsid w:val="00E43051"/>
    <w:rsid w:val="00E43133"/>
    <w:rsid w:val="00E4326F"/>
    <w:rsid w:val="00E433F4"/>
    <w:rsid w:val="00E43448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1A2"/>
    <w:rsid w:val="00E472B0"/>
    <w:rsid w:val="00E47636"/>
    <w:rsid w:val="00E47B74"/>
    <w:rsid w:val="00E47D7A"/>
    <w:rsid w:val="00E50068"/>
    <w:rsid w:val="00E500AE"/>
    <w:rsid w:val="00E5025C"/>
    <w:rsid w:val="00E505C1"/>
    <w:rsid w:val="00E50759"/>
    <w:rsid w:val="00E50F59"/>
    <w:rsid w:val="00E5108D"/>
    <w:rsid w:val="00E511DD"/>
    <w:rsid w:val="00E51528"/>
    <w:rsid w:val="00E5169F"/>
    <w:rsid w:val="00E51824"/>
    <w:rsid w:val="00E527E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6D"/>
    <w:rsid w:val="00E575CA"/>
    <w:rsid w:val="00E57AEE"/>
    <w:rsid w:val="00E57D67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9B7"/>
    <w:rsid w:val="00E70AD4"/>
    <w:rsid w:val="00E70D6E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DA"/>
    <w:rsid w:val="00E777E0"/>
    <w:rsid w:val="00E77E66"/>
    <w:rsid w:val="00E80194"/>
    <w:rsid w:val="00E801BC"/>
    <w:rsid w:val="00E80295"/>
    <w:rsid w:val="00E80514"/>
    <w:rsid w:val="00E808F2"/>
    <w:rsid w:val="00E80C54"/>
    <w:rsid w:val="00E80EDA"/>
    <w:rsid w:val="00E81049"/>
    <w:rsid w:val="00E8120F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876FE"/>
    <w:rsid w:val="00E90115"/>
    <w:rsid w:val="00E90C6E"/>
    <w:rsid w:val="00E910F7"/>
    <w:rsid w:val="00E91AA6"/>
    <w:rsid w:val="00E91D04"/>
    <w:rsid w:val="00E9215D"/>
    <w:rsid w:val="00E92412"/>
    <w:rsid w:val="00E9288C"/>
    <w:rsid w:val="00E93CC9"/>
    <w:rsid w:val="00E94A9F"/>
    <w:rsid w:val="00E94B5A"/>
    <w:rsid w:val="00E950F7"/>
    <w:rsid w:val="00E9566F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2EAE"/>
    <w:rsid w:val="00EA37D8"/>
    <w:rsid w:val="00EA3E3E"/>
    <w:rsid w:val="00EA4B94"/>
    <w:rsid w:val="00EA55DA"/>
    <w:rsid w:val="00EA56F0"/>
    <w:rsid w:val="00EA59DC"/>
    <w:rsid w:val="00EA5E51"/>
    <w:rsid w:val="00EA5E82"/>
    <w:rsid w:val="00EA617A"/>
    <w:rsid w:val="00EA6FA8"/>
    <w:rsid w:val="00EA7563"/>
    <w:rsid w:val="00EA77A1"/>
    <w:rsid w:val="00EA77F5"/>
    <w:rsid w:val="00EA7E07"/>
    <w:rsid w:val="00EB07C2"/>
    <w:rsid w:val="00EB170F"/>
    <w:rsid w:val="00EB176F"/>
    <w:rsid w:val="00EB1C04"/>
    <w:rsid w:val="00EB1D04"/>
    <w:rsid w:val="00EB2238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6A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2C1"/>
    <w:rsid w:val="00EC63EE"/>
    <w:rsid w:val="00EC647B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821"/>
    <w:rsid w:val="00ED09B5"/>
    <w:rsid w:val="00ED0FDB"/>
    <w:rsid w:val="00ED102C"/>
    <w:rsid w:val="00ED1162"/>
    <w:rsid w:val="00ED188B"/>
    <w:rsid w:val="00ED1B24"/>
    <w:rsid w:val="00ED1C4C"/>
    <w:rsid w:val="00ED1C6B"/>
    <w:rsid w:val="00ED203B"/>
    <w:rsid w:val="00ED2719"/>
    <w:rsid w:val="00ED28B8"/>
    <w:rsid w:val="00ED2A7C"/>
    <w:rsid w:val="00ED30FC"/>
    <w:rsid w:val="00ED3E48"/>
    <w:rsid w:val="00ED3FF6"/>
    <w:rsid w:val="00ED46B5"/>
    <w:rsid w:val="00ED4FB9"/>
    <w:rsid w:val="00ED52FB"/>
    <w:rsid w:val="00ED53CD"/>
    <w:rsid w:val="00ED55E5"/>
    <w:rsid w:val="00ED5712"/>
    <w:rsid w:val="00ED5914"/>
    <w:rsid w:val="00ED59B0"/>
    <w:rsid w:val="00ED59D4"/>
    <w:rsid w:val="00ED625F"/>
    <w:rsid w:val="00ED688A"/>
    <w:rsid w:val="00ED6986"/>
    <w:rsid w:val="00EE134B"/>
    <w:rsid w:val="00EE1F99"/>
    <w:rsid w:val="00EE237D"/>
    <w:rsid w:val="00EE2929"/>
    <w:rsid w:val="00EE2B55"/>
    <w:rsid w:val="00EE2F75"/>
    <w:rsid w:val="00EE3713"/>
    <w:rsid w:val="00EE3B92"/>
    <w:rsid w:val="00EE3C8E"/>
    <w:rsid w:val="00EE3E69"/>
    <w:rsid w:val="00EE4539"/>
    <w:rsid w:val="00EE5495"/>
    <w:rsid w:val="00EE5A89"/>
    <w:rsid w:val="00EE5AAC"/>
    <w:rsid w:val="00EE5F82"/>
    <w:rsid w:val="00EE62E6"/>
    <w:rsid w:val="00EE6B34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437"/>
    <w:rsid w:val="00EF297E"/>
    <w:rsid w:val="00EF301B"/>
    <w:rsid w:val="00EF3B90"/>
    <w:rsid w:val="00EF4AC2"/>
    <w:rsid w:val="00EF53AB"/>
    <w:rsid w:val="00EF61C2"/>
    <w:rsid w:val="00EF669F"/>
    <w:rsid w:val="00EF6A3C"/>
    <w:rsid w:val="00EF70C0"/>
    <w:rsid w:val="00EF7128"/>
    <w:rsid w:val="00EF73BC"/>
    <w:rsid w:val="00EF7777"/>
    <w:rsid w:val="00EF7AC7"/>
    <w:rsid w:val="00EF7E00"/>
    <w:rsid w:val="00F0018C"/>
    <w:rsid w:val="00F00734"/>
    <w:rsid w:val="00F00755"/>
    <w:rsid w:val="00F00828"/>
    <w:rsid w:val="00F009D2"/>
    <w:rsid w:val="00F0105B"/>
    <w:rsid w:val="00F011FF"/>
    <w:rsid w:val="00F01421"/>
    <w:rsid w:val="00F01CFC"/>
    <w:rsid w:val="00F02054"/>
    <w:rsid w:val="00F021CA"/>
    <w:rsid w:val="00F024A2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321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1B5F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17DC0"/>
    <w:rsid w:val="00F17F66"/>
    <w:rsid w:val="00F2034B"/>
    <w:rsid w:val="00F20DF9"/>
    <w:rsid w:val="00F21045"/>
    <w:rsid w:val="00F2166B"/>
    <w:rsid w:val="00F2265F"/>
    <w:rsid w:val="00F227C1"/>
    <w:rsid w:val="00F22894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6FA8"/>
    <w:rsid w:val="00F276F2"/>
    <w:rsid w:val="00F27EA0"/>
    <w:rsid w:val="00F3033B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A5A"/>
    <w:rsid w:val="00F34B8A"/>
    <w:rsid w:val="00F35111"/>
    <w:rsid w:val="00F35A6F"/>
    <w:rsid w:val="00F361FA"/>
    <w:rsid w:val="00F36C2F"/>
    <w:rsid w:val="00F376EC"/>
    <w:rsid w:val="00F37C1D"/>
    <w:rsid w:val="00F406A9"/>
    <w:rsid w:val="00F408EA"/>
    <w:rsid w:val="00F419FA"/>
    <w:rsid w:val="00F41BE1"/>
    <w:rsid w:val="00F41E0A"/>
    <w:rsid w:val="00F42086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0914"/>
    <w:rsid w:val="00F511BD"/>
    <w:rsid w:val="00F512C7"/>
    <w:rsid w:val="00F5152B"/>
    <w:rsid w:val="00F51E53"/>
    <w:rsid w:val="00F51F11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535"/>
    <w:rsid w:val="00F62BFF"/>
    <w:rsid w:val="00F62D56"/>
    <w:rsid w:val="00F637E9"/>
    <w:rsid w:val="00F63A9B"/>
    <w:rsid w:val="00F63B31"/>
    <w:rsid w:val="00F63CC2"/>
    <w:rsid w:val="00F653D1"/>
    <w:rsid w:val="00F65574"/>
    <w:rsid w:val="00F65B5E"/>
    <w:rsid w:val="00F66205"/>
    <w:rsid w:val="00F67145"/>
    <w:rsid w:val="00F673F2"/>
    <w:rsid w:val="00F70A0B"/>
    <w:rsid w:val="00F70BF0"/>
    <w:rsid w:val="00F70E38"/>
    <w:rsid w:val="00F710E9"/>
    <w:rsid w:val="00F712AF"/>
    <w:rsid w:val="00F71951"/>
    <w:rsid w:val="00F71FFA"/>
    <w:rsid w:val="00F7230D"/>
    <w:rsid w:val="00F725FF"/>
    <w:rsid w:val="00F7260F"/>
    <w:rsid w:val="00F72D2D"/>
    <w:rsid w:val="00F72F8A"/>
    <w:rsid w:val="00F74340"/>
    <w:rsid w:val="00F74367"/>
    <w:rsid w:val="00F74410"/>
    <w:rsid w:val="00F7463E"/>
    <w:rsid w:val="00F74733"/>
    <w:rsid w:val="00F75107"/>
    <w:rsid w:val="00F75196"/>
    <w:rsid w:val="00F75599"/>
    <w:rsid w:val="00F75808"/>
    <w:rsid w:val="00F759CC"/>
    <w:rsid w:val="00F760E4"/>
    <w:rsid w:val="00F76195"/>
    <w:rsid w:val="00F76C85"/>
    <w:rsid w:val="00F76F6B"/>
    <w:rsid w:val="00F76FDC"/>
    <w:rsid w:val="00F772B1"/>
    <w:rsid w:val="00F77744"/>
    <w:rsid w:val="00F779F8"/>
    <w:rsid w:val="00F77BFB"/>
    <w:rsid w:val="00F77E0E"/>
    <w:rsid w:val="00F80027"/>
    <w:rsid w:val="00F804F3"/>
    <w:rsid w:val="00F8072F"/>
    <w:rsid w:val="00F80936"/>
    <w:rsid w:val="00F811FF"/>
    <w:rsid w:val="00F814D9"/>
    <w:rsid w:val="00F81606"/>
    <w:rsid w:val="00F81B0E"/>
    <w:rsid w:val="00F822B0"/>
    <w:rsid w:val="00F82A9F"/>
    <w:rsid w:val="00F82E94"/>
    <w:rsid w:val="00F82FAC"/>
    <w:rsid w:val="00F830D9"/>
    <w:rsid w:val="00F83413"/>
    <w:rsid w:val="00F8358F"/>
    <w:rsid w:val="00F83726"/>
    <w:rsid w:val="00F8383F"/>
    <w:rsid w:val="00F83DF0"/>
    <w:rsid w:val="00F84432"/>
    <w:rsid w:val="00F8459C"/>
    <w:rsid w:val="00F848FC"/>
    <w:rsid w:val="00F84A72"/>
    <w:rsid w:val="00F85086"/>
    <w:rsid w:val="00F8566C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3A"/>
    <w:rsid w:val="00F9384E"/>
    <w:rsid w:val="00F93FAD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51C"/>
    <w:rsid w:val="00F97A67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2F28"/>
    <w:rsid w:val="00FA357D"/>
    <w:rsid w:val="00FA38EA"/>
    <w:rsid w:val="00FA3C9B"/>
    <w:rsid w:val="00FA4140"/>
    <w:rsid w:val="00FA44DD"/>
    <w:rsid w:val="00FA4B5F"/>
    <w:rsid w:val="00FA520E"/>
    <w:rsid w:val="00FA5345"/>
    <w:rsid w:val="00FA5714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0C6"/>
    <w:rsid w:val="00FB0782"/>
    <w:rsid w:val="00FB0DE0"/>
    <w:rsid w:val="00FB1456"/>
    <w:rsid w:val="00FB2285"/>
    <w:rsid w:val="00FB29A9"/>
    <w:rsid w:val="00FB30DE"/>
    <w:rsid w:val="00FB3385"/>
    <w:rsid w:val="00FB4695"/>
    <w:rsid w:val="00FB49CE"/>
    <w:rsid w:val="00FB4A93"/>
    <w:rsid w:val="00FB4F19"/>
    <w:rsid w:val="00FB5051"/>
    <w:rsid w:val="00FB6802"/>
    <w:rsid w:val="00FB74F3"/>
    <w:rsid w:val="00FB7565"/>
    <w:rsid w:val="00FB77CA"/>
    <w:rsid w:val="00FB7C25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5D1"/>
    <w:rsid w:val="00FC36BF"/>
    <w:rsid w:val="00FC45DF"/>
    <w:rsid w:val="00FC49EE"/>
    <w:rsid w:val="00FC4AE9"/>
    <w:rsid w:val="00FC504B"/>
    <w:rsid w:val="00FC5150"/>
    <w:rsid w:val="00FC5362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283"/>
    <w:rsid w:val="00FD03A0"/>
    <w:rsid w:val="00FD0979"/>
    <w:rsid w:val="00FD0AEF"/>
    <w:rsid w:val="00FD1469"/>
    <w:rsid w:val="00FD192F"/>
    <w:rsid w:val="00FD280C"/>
    <w:rsid w:val="00FD2D27"/>
    <w:rsid w:val="00FD2DA4"/>
    <w:rsid w:val="00FD2FD8"/>
    <w:rsid w:val="00FD36C4"/>
    <w:rsid w:val="00FD476C"/>
    <w:rsid w:val="00FD4866"/>
    <w:rsid w:val="00FD49B2"/>
    <w:rsid w:val="00FD4EAF"/>
    <w:rsid w:val="00FD5526"/>
    <w:rsid w:val="00FD5CE7"/>
    <w:rsid w:val="00FD5F20"/>
    <w:rsid w:val="00FD694D"/>
    <w:rsid w:val="00FD6A7F"/>
    <w:rsid w:val="00FD6D7F"/>
    <w:rsid w:val="00FD6F7F"/>
    <w:rsid w:val="00FD7326"/>
    <w:rsid w:val="00FD7716"/>
    <w:rsid w:val="00FD7FCF"/>
    <w:rsid w:val="00FE0E3A"/>
    <w:rsid w:val="00FE1924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433"/>
    <w:rsid w:val="00FE464B"/>
    <w:rsid w:val="00FE4BF8"/>
    <w:rsid w:val="00FE4D8D"/>
    <w:rsid w:val="00FE5082"/>
    <w:rsid w:val="00FE55FA"/>
    <w:rsid w:val="00FE61E9"/>
    <w:rsid w:val="00FE66AC"/>
    <w:rsid w:val="00FE6725"/>
    <w:rsid w:val="00FE68E7"/>
    <w:rsid w:val="00FE6FA1"/>
    <w:rsid w:val="00FE783E"/>
    <w:rsid w:val="00FE7B4E"/>
    <w:rsid w:val="00FE7C67"/>
    <w:rsid w:val="00FF014E"/>
    <w:rsid w:val="00FF0561"/>
    <w:rsid w:val="00FF0C17"/>
    <w:rsid w:val="00FF0D45"/>
    <w:rsid w:val="00FF1164"/>
    <w:rsid w:val="00FF11BE"/>
    <w:rsid w:val="00FF16A8"/>
    <w:rsid w:val="00FF17D2"/>
    <w:rsid w:val="00FF1A5A"/>
    <w:rsid w:val="00FF1D3F"/>
    <w:rsid w:val="00FF2E8D"/>
    <w:rsid w:val="00FF2F67"/>
    <w:rsid w:val="00FF435D"/>
    <w:rsid w:val="00FF59E7"/>
    <w:rsid w:val="00FF6403"/>
    <w:rsid w:val="00FF648B"/>
    <w:rsid w:val="00FF657D"/>
    <w:rsid w:val="00FF6743"/>
    <w:rsid w:val="00FF6746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locked/>
    <w:rsid w:val="008025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8025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02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5BF"/>
    <w:pPr>
      <w:ind w:left="720"/>
      <w:contextualSpacing/>
    </w:pPr>
  </w:style>
  <w:style w:type="character" w:styleId="a5">
    <w:name w:val="Emphasis"/>
    <w:basedOn w:val="a0"/>
    <w:uiPriority w:val="20"/>
    <w:qFormat/>
    <w:rsid w:val="008025BF"/>
    <w:rPr>
      <w:i/>
      <w:iCs/>
    </w:rPr>
  </w:style>
  <w:style w:type="character" w:styleId="a6">
    <w:name w:val="Strong"/>
    <w:basedOn w:val="a0"/>
    <w:uiPriority w:val="22"/>
    <w:qFormat/>
    <w:rsid w:val="008025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Толмачева Татьяна Петровна</cp:lastModifiedBy>
  <cp:revision>2</cp:revision>
  <dcterms:created xsi:type="dcterms:W3CDTF">2017-04-10T12:10:00Z</dcterms:created>
  <dcterms:modified xsi:type="dcterms:W3CDTF">2017-04-10T12:10:00Z</dcterms:modified>
</cp:coreProperties>
</file>