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7A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7A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7A7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0E795F" w:rsidP="00876C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</w:t>
      </w:r>
      <w:r w:rsidR="00876CAD">
        <w:rPr>
          <w:rFonts w:ascii="Times New Roman" w:hAnsi="Times New Roman" w:cs="Times New Roman"/>
          <w:sz w:val="28"/>
        </w:rPr>
        <w:t xml:space="preserve">             </w:t>
      </w:r>
      <w:r w:rsidR="00222771" w:rsidRPr="00222771">
        <w:rPr>
          <w:rFonts w:ascii="Times New Roman" w:hAnsi="Times New Roman" w:cs="Times New Roman"/>
          <w:sz w:val="28"/>
        </w:rPr>
        <w:t xml:space="preserve">                                                             № </w:t>
      </w:r>
      <w:r w:rsidR="00222771" w:rsidRPr="00401B7C">
        <w:rPr>
          <w:rFonts w:ascii="Times New Roman" w:hAnsi="Times New Roman" w:cs="Times New Roman"/>
          <w:sz w:val="28"/>
        </w:rPr>
        <w:t>1</w:t>
      </w:r>
      <w:r w:rsidR="00401B7C">
        <w:rPr>
          <w:rFonts w:ascii="Times New Roman" w:hAnsi="Times New Roman" w:cs="Times New Roman"/>
          <w:sz w:val="28"/>
        </w:rPr>
        <w:t>4</w:t>
      </w:r>
      <w:r w:rsidR="0088566C">
        <w:rPr>
          <w:rFonts w:ascii="Times New Roman" w:hAnsi="Times New Roman" w:cs="Times New Roman"/>
          <w:sz w:val="28"/>
        </w:rPr>
        <w:t>6</w:t>
      </w:r>
      <w:r w:rsidR="00222771" w:rsidRPr="00401B7C">
        <w:rPr>
          <w:rFonts w:ascii="Times New Roman" w:hAnsi="Times New Roman" w:cs="Times New Roman"/>
          <w:sz w:val="28"/>
        </w:rPr>
        <w:t>/</w:t>
      </w:r>
      <w:r w:rsidR="00401B7C">
        <w:rPr>
          <w:rFonts w:ascii="Times New Roman" w:hAnsi="Times New Roman" w:cs="Times New Roman"/>
          <w:sz w:val="28"/>
        </w:rPr>
        <w:t>632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Ефимова Максима Геннадьевича</w:t>
      </w:r>
      <w:r w:rsidR="00896A5A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 xml:space="preserve">районное </w:t>
      </w:r>
      <w:r w:rsidR="003B30A7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8132C1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Ефимова Максима Геннадьевича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proofErr w:type="gramStart"/>
      <w:r w:rsidR="008132C1">
        <w:rPr>
          <w:rFonts w:ascii="Times New Roman" w:hAnsi="Times New Roman" w:cs="Times New Roman"/>
          <w:sz w:val="28"/>
          <w:szCs w:val="28"/>
        </w:rPr>
        <w:t>«Коммунистическая партия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 xml:space="preserve">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r w:rsidR="008132C1">
        <w:rPr>
          <w:rFonts w:ascii="Times New Roman" w:hAnsi="Times New Roman" w:cs="Times New Roman"/>
          <w:sz w:val="28"/>
          <w:szCs w:val="28"/>
        </w:rPr>
        <w:t>Ефимова Максима Геннадьевича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территориальная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8132C1">
        <w:rPr>
          <w:rFonts w:ascii="Times New Roman" w:hAnsi="Times New Roman" w:cs="Times New Roman"/>
          <w:sz w:val="28"/>
          <w:szCs w:val="28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Ефимова Максима Геннадьевича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>районное</w:t>
      </w:r>
      <w:r w:rsidR="003B30A7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132C1">
        <w:rPr>
          <w:rFonts w:ascii="Times New Roman" w:hAnsi="Times New Roman" w:cs="Times New Roman"/>
          <w:sz w:val="28"/>
          <w:szCs w:val="28"/>
        </w:rPr>
        <w:t>«Коммунистическая п</w:t>
      </w:r>
      <w:r w:rsidR="003B30A7">
        <w:rPr>
          <w:rFonts w:ascii="Times New Roman" w:hAnsi="Times New Roman" w:cs="Times New Roman"/>
          <w:sz w:val="28"/>
          <w:szCs w:val="28"/>
        </w:rPr>
        <w:t>арти</w:t>
      </w:r>
      <w:r w:rsidR="008132C1">
        <w:rPr>
          <w:rFonts w:ascii="Times New Roman" w:hAnsi="Times New Roman" w:cs="Times New Roman"/>
          <w:sz w:val="28"/>
          <w:szCs w:val="28"/>
        </w:rPr>
        <w:t>я Российской Федерации</w:t>
      </w:r>
      <w:r w:rsidR="003B30A7">
        <w:rPr>
          <w:rFonts w:ascii="Times New Roman" w:hAnsi="Times New Roman" w:cs="Times New Roman"/>
          <w:sz w:val="28"/>
          <w:szCs w:val="28"/>
        </w:rPr>
        <w:t>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4677D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>Дата регистрации - «</w:t>
      </w:r>
      <w:r w:rsidR="004677D7">
        <w:rPr>
          <w:rFonts w:ascii="Times New Roman" w:hAnsi="Times New Roman" w:cs="Times New Roman"/>
          <w:sz w:val="28"/>
          <w:szCs w:val="28"/>
        </w:rPr>
        <w:t>05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4677D7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</w:t>
      </w:r>
      <w:r w:rsidR="007F4446">
        <w:rPr>
          <w:rFonts w:ascii="Times New Roman" w:hAnsi="Times New Roman" w:cs="Times New Roman"/>
          <w:sz w:val="28"/>
          <w:szCs w:val="28"/>
        </w:rPr>
        <w:t>8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132C1">
        <w:rPr>
          <w:rFonts w:ascii="Times New Roman" w:hAnsi="Times New Roman" w:cs="Times New Roman"/>
          <w:sz w:val="28"/>
          <w:szCs w:val="28"/>
        </w:rPr>
        <w:t>3</w:t>
      </w:r>
      <w:r w:rsidR="004677D7">
        <w:rPr>
          <w:rFonts w:ascii="Times New Roman" w:hAnsi="Times New Roman" w:cs="Times New Roman"/>
          <w:sz w:val="28"/>
          <w:szCs w:val="28"/>
        </w:rPr>
        <w:t>5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8132C1">
        <w:rPr>
          <w:rFonts w:ascii="Times New Roman" w:hAnsi="Times New Roman" w:cs="Times New Roman"/>
          <w:sz w:val="28"/>
          <w:szCs w:val="28"/>
        </w:rPr>
        <w:t xml:space="preserve"> 1</w:t>
      </w:r>
      <w:r w:rsidR="00436E8F">
        <w:rPr>
          <w:rFonts w:ascii="Times New Roman" w:hAnsi="Times New Roman" w:cs="Times New Roman"/>
          <w:sz w:val="28"/>
          <w:szCs w:val="28"/>
        </w:rPr>
        <w:t xml:space="preserve"> </w:t>
      </w:r>
      <w:r w:rsidR="008132C1">
        <w:rPr>
          <w:rFonts w:ascii="Times New Roman" w:hAnsi="Times New Roman" w:cs="Times New Roman"/>
          <w:sz w:val="28"/>
          <w:szCs w:val="28"/>
        </w:rPr>
        <w:t xml:space="preserve">Ефимова Максима Геннадьевича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8132C1">
        <w:rPr>
          <w:rFonts w:ascii="Times New Roman" w:hAnsi="Times New Roman" w:cs="Times New Roman"/>
          <w:sz w:val="28"/>
          <w:szCs w:val="28"/>
        </w:rPr>
        <w:t>1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E795F"/>
    <w:rsid w:val="001677FF"/>
    <w:rsid w:val="001C7694"/>
    <w:rsid w:val="001D10DE"/>
    <w:rsid w:val="00222771"/>
    <w:rsid w:val="00251807"/>
    <w:rsid w:val="002A23B9"/>
    <w:rsid w:val="002A5412"/>
    <w:rsid w:val="00323DDB"/>
    <w:rsid w:val="0034703A"/>
    <w:rsid w:val="003B30A7"/>
    <w:rsid w:val="003C03A5"/>
    <w:rsid w:val="00401B7C"/>
    <w:rsid w:val="00404131"/>
    <w:rsid w:val="00436E8F"/>
    <w:rsid w:val="004677D7"/>
    <w:rsid w:val="00476EC0"/>
    <w:rsid w:val="004F38AC"/>
    <w:rsid w:val="005014EC"/>
    <w:rsid w:val="00502CBE"/>
    <w:rsid w:val="00582FEA"/>
    <w:rsid w:val="0059227C"/>
    <w:rsid w:val="005A1D78"/>
    <w:rsid w:val="005C7ED8"/>
    <w:rsid w:val="00650DB8"/>
    <w:rsid w:val="00664276"/>
    <w:rsid w:val="006821B5"/>
    <w:rsid w:val="007116F9"/>
    <w:rsid w:val="0071588E"/>
    <w:rsid w:val="007979CA"/>
    <w:rsid w:val="007A73D6"/>
    <w:rsid w:val="007C52BA"/>
    <w:rsid w:val="007F4446"/>
    <w:rsid w:val="008132C1"/>
    <w:rsid w:val="00874D1C"/>
    <w:rsid w:val="00876CAD"/>
    <w:rsid w:val="0088566C"/>
    <w:rsid w:val="00896A5A"/>
    <w:rsid w:val="008B4F08"/>
    <w:rsid w:val="008D298D"/>
    <w:rsid w:val="009539A6"/>
    <w:rsid w:val="009D4D40"/>
    <w:rsid w:val="009F330F"/>
    <w:rsid w:val="00A863F9"/>
    <w:rsid w:val="00A9085A"/>
    <w:rsid w:val="00AC18E7"/>
    <w:rsid w:val="00B11AC2"/>
    <w:rsid w:val="00B54764"/>
    <w:rsid w:val="00B60F19"/>
    <w:rsid w:val="00C50D9E"/>
    <w:rsid w:val="00CE0CB2"/>
    <w:rsid w:val="00CE7B0D"/>
    <w:rsid w:val="00D44D20"/>
    <w:rsid w:val="00D64DCD"/>
    <w:rsid w:val="00E04E94"/>
    <w:rsid w:val="00E826E6"/>
    <w:rsid w:val="00F43ECB"/>
    <w:rsid w:val="00FE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7</cp:revision>
  <dcterms:created xsi:type="dcterms:W3CDTF">2020-07-31T12:55:00Z</dcterms:created>
  <dcterms:modified xsi:type="dcterms:W3CDTF">2020-08-05T15:35:00Z</dcterms:modified>
</cp:coreProperties>
</file>